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01" w:rsidRDefault="008D6701" w:rsidP="005B359E">
      <w:pPr>
        <w:spacing w:line="240" w:lineRule="auto"/>
        <w:ind w:left="0" w:right="-5918" w:firstLine="5103"/>
        <w:jc w:val="left"/>
      </w:pPr>
      <w:r>
        <w:t>PATVIRTINTA</w:t>
      </w:r>
    </w:p>
    <w:p w:rsidR="008D6701" w:rsidRDefault="008D6701" w:rsidP="005B359E">
      <w:pPr>
        <w:spacing w:line="240" w:lineRule="auto"/>
        <w:ind w:left="0" w:right="-5918" w:firstLine="5103"/>
        <w:jc w:val="left"/>
      </w:pPr>
      <w:r>
        <w:t xml:space="preserve">Lazdijų </w:t>
      </w:r>
      <w:r w:rsidR="002348C4">
        <w:t>r. Šeštokų mokyklos</w:t>
      </w:r>
    </w:p>
    <w:p w:rsidR="008D6701" w:rsidRDefault="008D6701" w:rsidP="005B359E">
      <w:pPr>
        <w:spacing w:line="240" w:lineRule="auto"/>
        <w:ind w:left="0" w:right="-5918" w:firstLine="5103"/>
        <w:jc w:val="left"/>
      </w:pPr>
      <w:r>
        <w:t xml:space="preserve">direktoriaus </w:t>
      </w:r>
      <w:r w:rsidR="006178DE">
        <w:t>2022 m. spalio 27</w:t>
      </w:r>
      <w:bookmarkStart w:id="0" w:name="_GoBack"/>
      <w:bookmarkEnd w:id="0"/>
      <w:r w:rsidR="002348C4">
        <w:t xml:space="preserve"> </w:t>
      </w:r>
      <w:r>
        <w:t>d.</w:t>
      </w:r>
    </w:p>
    <w:p w:rsidR="008D6701" w:rsidRDefault="008D6701" w:rsidP="005B359E">
      <w:pPr>
        <w:spacing w:line="240" w:lineRule="auto"/>
        <w:ind w:left="0" w:right="-5918" w:firstLine="5103"/>
        <w:jc w:val="left"/>
      </w:pPr>
      <w:r>
        <w:t xml:space="preserve">įsakymu Nr. </w:t>
      </w:r>
      <w:r w:rsidR="002348C4">
        <w:t>ŠTMV7</w:t>
      </w:r>
      <w:r>
        <w:t>-</w:t>
      </w:r>
      <w:r w:rsidR="006178DE">
        <w:t>293</w:t>
      </w:r>
    </w:p>
    <w:p w:rsidR="00C1432A" w:rsidRPr="00C766ED" w:rsidRDefault="00E4134E" w:rsidP="000005D9">
      <w:pPr>
        <w:spacing w:before="240" w:after="3" w:line="259" w:lineRule="auto"/>
        <w:ind w:left="0" w:right="0" w:firstLine="0"/>
        <w:jc w:val="center"/>
        <w:rPr>
          <w:b/>
          <w:szCs w:val="24"/>
        </w:rPr>
      </w:pPr>
      <w:r w:rsidRPr="005E497D">
        <w:rPr>
          <w:b/>
          <w:szCs w:val="24"/>
        </w:rPr>
        <w:t xml:space="preserve">SMURTO IR PRIEKABIAVIMO </w:t>
      </w:r>
      <w:r w:rsidR="008F4BFA">
        <w:rPr>
          <w:b/>
          <w:szCs w:val="24"/>
        </w:rPr>
        <w:t xml:space="preserve">PREVENCIJOS </w:t>
      </w:r>
      <w:r w:rsidRPr="005E497D">
        <w:rPr>
          <w:b/>
          <w:szCs w:val="24"/>
        </w:rPr>
        <w:t>TVARKOS APRAŠAS</w:t>
      </w:r>
    </w:p>
    <w:p w:rsidR="00C1432A" w:rsidRPr="005E497D" w:rsidRDefault="00C1432A" w:rsidP="00C766ED">
      <w:pPr>
        <w:spacing w:after="3" w:line="259" w:lineRule="auto"/>
        <w:ind w:left="0" w:right="0" w:firstLine="0"/>
        <w:jc w:val="left"/>
        <w:rPr>
          <w:b/>
          <w:szCs w:val="24"/>
        </w:rPr>
      </w:pPr>
    </w:p>
    <w:p w:rsidR="00C90CA8" w:rsidRDefault="00C90CA8" w:rsidP="00EA75BF">
      <w:pPr>
        <w:pStyle w:val="Antrat1"/>
        <w:numPr>
          <w:ilvl w:val="0"/>
          <w:numId w:val="10"/>
        </w:numPr>
        <w:tabs>
          <w:tab w:val="left" w:pos="3828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SKYRIUS</w:t>
      </w:r>
    </w:p>
    <w:p w:rsidR="00A80598" w:rsidRPr="005E497D" w:rsidRDefault="006F752C" w:rsidP="00EA75BF">
      <w:pPr>
        <w:pStyle w:val="Antrat1"/>
        <w:spacing w:after="240"/>
        <w:ind w:left="0" w:firstLine="0"/>
        <w:rPr>
          <w:b/>
          <w:sz w:val="24"/>
          <w:szCs w:val="24"/>
        </w:rPr>
      </w:pPr>
      <w:r w:rsidRPr="005E497D">
        <w:rPr>
          <w:b/>
          <w:sz w:val="24"/>
          <w:szCs w:val="24"/>
        </w:rPr>
        <w:t>BENDROSIOS NUOSTATOS</w:t>
      </w:r>
    </w:p>
    <w:p w:rsidR="00C766ED" w:rsidRDefault="005C505C" w:rsidP="002348C4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0" w:firstLine="567"/>
      </w:pPr>
      <w:r>
        <w:t>Smurto ir priekabiavimo prevencijos tvarkos</w:t>
      </w:r>
      <w:r w:rsidR="006F752C">
        <w:t xml:space="preserve"> aprašas (toliau — Aprašas) nustato principus, kuriais vadovaujamasi</w:t>
      </w:r>
      <w:r w:rsidR="00E4134E">
        <w:t xml:space="preserve">, siekiant užtikrinti </w:t>
      </w:r>
      <w:r>
        <w:t xml:space="preserve">Lazdijų r. Šeštokų mokyklos (toliau Mokykla) </w:t>
      </w:r>
      <w:r w:rsidR="00E4134E">
        <w:t>darbuotojų psichologinį saugumą,</w:t>
      </w:r>
      <w:r w:rsidR="006F752C">
        <w:t xml:space="preserve"> </w:t>
      </w:r>
      <w:r w:rsidR="004209C0">
        <w:t>smurto ir priekabiavimo</w:t>
      </w:r>
      <w:r w:rsidR="006F752C">
        <w:t xml:space="preserve"> darb</w:t>
      </w:r>
      <w:r w:rsidR="00E4134E">
        <w:t>e atveju registravimo ir nagrinėjimo tvarką</w:t>
      </w:r>
      <w:r w:rsidR="006F752C">
        <w:t xml:space="preserve">, </w:t>
      </w:r>
      <w:r w:rsidR="00E4134E">
        <w:t>prevencijos principus, jų įgyvendinimo priemones ir tvarką</w:t>
      </w:r>
      <w:r w:rsidR="006F752C">
        <w:t>.</w:t>
      </w:r>
    </w:p>
    <w:p w:rsidR="00C766ED" w:rsidRDefault="006F752C" w:rsidP="002348C4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0" w:firstLine="567"/>
      </w:pPr>
      <w:r>
        <w:t>Šio Apra</w:t>
      </w:r>
      <w:r w:rsidR="00E4134E">
        <w:t>šo tikslas užtikrinti darbuotojų psichologinį saugumą, psichosocialinės rizikos valdymą</w:t>
      </w:r>
      <w:r>
        <w:t xml:space="preserve">, </w:t>
      </w:r>
      <w:r w:rsidR="004209C0">
        <w:t>smurto ir priekabiavimo</w:t>
      </w:r>
      <w:r w:rsidR="00E4134E">
        <w:t xml:space="preserve"> prevencijos įgyvendinimą</w:t>
      </w:r>
      <w:r>
        <w:t xml:space="preserve"> ir</w:t>
      </w:r>
      <w:r w:rsidR="00E4134E">
        <w:t xml:space="preserve"> saugios darbo aplinkos kūrimą visiems </w:t>
      </w:r>
      <w:r w:rsidR="005C505C">
        <w:t>Mokyklos</w:t>
      </w:r>
      <w:r>
        <w:t xml:space="preserve"> darbuotojams.</w:t>
      </w:r>
    </w:p>
    <w:p w:rsidR="00C766ED" w:rsidRDefault="00E4134E" w:rsidP="002348C4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0" w:firstLine="567"/>
      </w:pPr>
      <w:r>
        <w:t>Š</w:t>
      </w:r>
      <w:r w:rsidR="006F752C">
        <w:t>is A</w:t>
      </w:r>
      <w:r>
        <w:t xml:space="preserve">prašas taikomas visiems </w:t>
      </w:r>
      <w:r w:rsidR="005C505C">
        <w:t>Mokyklos</w:t>
      </w:r>
      <w:r>
        <w:t xml:space="preserve"> </w:t>
      </w:r>
      <w:r w:rsidR="006F752C">
        <w:t>darbuotojams.</w:t>
      </w:r>
    </w:p>
    <w:p w:rsidR="00C766ED" w:rsidRDefault="0055369C" w:rsidP="002348C4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0" w:firstLine="567"/>
      </w:pPr>
      <w:r>
        <w:t xml:space="preserve">Aprašo įgyvendinimui </w:t>
      </w:r>
      <w:r w:rsidR="004209C0">
        <w:t>sudaroma</w:t>
      </w:r>
      <w:r w:rsidR="006F752C">
        <w:t xml:space="preserve"> Komisija, </w:t>
      </w:r>
      <w:r w:rsidR="005C505C">
        <w:t>supažindin</w:t>
      </w:r>
      <w:r w:rsidR="004209C0">
        <w:t>ami visi Mokyklos</w:t>
      </w:r>
      <w:r w:rsidR="006F752C">
        <w:t xml:space="preserve"> </w:t>
      </w:r>
      <w:r w:rsidR="004209C0">
        <w:t>darbuotojai</w:t>
      </w:r>
      <w:r w:rsidR="006F752C">
        <w:t>.</w:t>
      </w:r>
    </w:p>
    <w:p w:rsidR="00A80598" w:rsidRPr="004209C0" w:rsidRDefault="0055369C" w:rsidP="002348C4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right="0" w:firstLine="567"/>
      </w:pPr>
      <w:r>
        <w:t>Sudarant šį Aprašą</w:t>
      </w:r>
      <w:r w:rsidR="006F752C">
        <w:t xml:space="preserve"> buvo vadovaujamas Lietuvos Respub</w:t>
      </w:r>
      <w:r>
        <w:t>li</w:t>
      </w:r>
      <w:r w:rsidR="006F752C">
        <w:t>kos darbo kodeksu,</w:t>
      </w:r>
      <w:r w:rsidR="00C766ED">
        <w:t xml:space="preserve"> </w:t>
      </w:r>
      <w:r>
        <w:t>Lietuvos Respublikos Vyriausybė</w:t>
      </w:r>
      <w:r w:rsidR="006F752C">
        <w:t>s nutari</w:t>
      </w:r>
      <w:r>
        <w:t>mais bei aktualiais kitais teisė</w:t>
      </w:r>
      <w:r w:rsidR="006F752C">
        <w:t>s</w:t>
      </w:r>
      <w:r>
        <w:t xml:space="preserve"> aktais, </w:t>
      </w:r>
      <w:r w:rsidR="005C505C">
        <w:t>Mokyklos</w:t>
      </w:r>
      <w:r>
        <w:t xml:space="preserve"> </w:t>
      </w:r>
      <w:r w:rsidR="004209C0" w:rsidRPr="004209C0">
        <w:t xml:space="preserve">darbo </w:t>
      </w:r>
      <w:r w:rsidRPr="004209C0">
        <w:t>tvarkos taisyklėmis</w:t>
      </w:r>
      <w:r w:rsidR="006F752C" w:rsidRPr="004209C0">
        <w:t>.</w:t>
      </w:r>
    </w:p>
    <w:p w:rsidR="00A80598" w:rsidRPr="006670AB" w:rsidRDefault="009818F1" w:rsidP="00F91744">
      <w:pPr>
        <w:pStyle w:val="Antrat1"/>
        <w:numPr>
          <w:ilvl w:val="0"/>
          <w:numId w:val="10"/>
        </w:numPr>
        <w:spacing w:before="240" w:after="272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SKYRIUS</w:t>
      </w:r>
      <w:r w:rsidR="006670AB">
        <w:rPr>
          <w:b/>
          <w:sz w:val="24"/>
          <w:szCs w:val="24"/>
        </w:rPr>
        <w:br/>
      </w:r>
      <w:r w:rsidR="00E10F8F" w:rsidRPr="006670AB">
        <w:rPr>
          <w:b/>
          <w:sz w:val="24"/>
          <w:szCs w:val="24"/>
        </w:rPr>
        <w:t>APRAŠE VARTOJAMOS SĄ</w:t>
      </w:r>
      <w:r w:rsidR="006F752C" w:rsidRPr="006670AB">
        <w:rPr>
          <w:b/>
          <w:sz w:val="24"/>
          <w:szCs w:val="24"/>
        </w:rPr>
        <w:t>VOKOS</w:t>
      </w:r>
    </w:p>
    <w:p w:rsidR="00A80598" w:rsidRDefault="00E10F8F" w:rsidP="002348C4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right="0" w:firstLine="567"/>
      </w:pPr>
      <w:r>
        <w:t>Pagrindinės są</w:t>
      </w:r>
      <w:r w:rsidR="006F752C">
        <w:t>vokos:</w:t>
      </w:r>
    </w:p>
    <w:p w:rsidR="00D74ACE" w:rsidRPr="00D74ACE" w:rsidRDefault="00D74ACE" w:rsidP="00D74ACE">
      <w:pPr>
        <w:numPr>
          <w:ilvl w:val="1"/>
          <w:numId w:val="2"/>
        </w:numPr>
        <w:tabs>
          <w:tab w:val="left" w:pos="993"/>
        </w:tabs>
        <w:spacing w:line="360" w:lineRule="auto"/>
        <w:ind w:left="0" w:right="0" w:firstLine="567"/>
        <w:rPr>
          <w:szCs w:val="24"/>
        </w:rPr>
      </w:pPr>
      <w:r w:rsidRPr="00D74ACE">
        <w:rPr>
          <w:b/>
          <w:bCs/>
          <w:iCs/>
          <w:szCs w:val="24"/>
        </w:rPr>
        <w:t>Smurt</w:t>
      </w:r>
      <w:r>
        <w:rPr>
          <w:b/>
          <w:bCs/>
          <w:iCs/>
          <w:szCs w:val="24"/>
        </w:rPr>
        <w:t>as</w:t>
      </w:r>
      <w:r w:rsidRPr="00D74ACE">
        <w:rPr>
          <w:b/>
          <w:bCs/>
          <w:iCs/>
          <w:szCs w:val="24"/>
        </w:rPr>
        <w:t xml:space="preserve"> </w:t>
      </w:r>
      <w:r>
        <w:rPr>
          <w:b/>
          <w:bCs/>
          <w:iCs/>
          <w:szCs w:val="24"/>
        </w:rPr>
        <w:t xml:space="preserve">– </w:t>
      </w:r>
      <w:r w:rsidRPr="00D74ACE">
        <w:rPr>
          <w:szCs w:val="24"/>
        </w:rPr>
        <w:t>asmens (-ų) veikim</w:t>
      </w:r>
      <w:r>
        <w:rPr>
          <w:szCs w:val="24"/>
        </w:rPr>
        <w:t>as</w:t>
      </w:r>
      <w:r w:rsidRPr="00D74ACE">
        <w:rPr>
          <w:szCs w:val="24"/>
        </w:rPr>
        <w:t xml:space="preserve"> ar neveikim</w:t>
      </w:r>
      <w:r>
        <w:rPr>
          <w:szCs w:val="24"/>
        </w:rPr>
        <w:t>as</w:t>
      </w:r>
      <w:r w:rsidRPr="00D74ACE">
        <w:rPr>
          <w:szCs w:val="24"/>
        </w:rPr>
        <w:t xml:space="preserve"> kitam (-iems) asmeniui (-ims) padaromas tyčinis fizinis, psichinis, seksualinis, ekonominis poveikis, susijęs su darbu, dėl kurio darbuotojas patiria arba gali patirti neturtinę ar turtinę žalą.</w:t>
      </w:r>
    </w:p>
    <w:p w:rsidR="00A80598" w:rsidRDefault="006F752C" w:rsidP="002348C4">
      <w:pPr>
        <w:numPr>
          <w:ilvl w:val="1"/>
          <w:numId w:val="2"/>
        </w:numPr>
        <w:tabs>
          <w:tab w:val="left" w:pos="993"/>
        </w:tabs>
        <w:spacing w:line="360" w:lineRule="auto"/>
        <w:ind w:left="0" w:right="0" w:firstLine="567"/>
      </w:pPr>
      <w:r w:rsidRPr="006F6B70">
        <w:rPr>
          <w:b/>
        </w:rPr>
        <w:t>Psichologinis smurtas</w:t>
      </w:r>
      <w:r>
        <w:t xml:space="preserve"> </w:t>
      </w:r>
      <w:r w:rsidR="00F47324">
        <w:t xml:space="preserve">– </w:t>
      </w:r>
      <w:r>
        <w:t>ne</w:t>
      </w:r>
      <w:r w:rsidR="00E10F8F">
        <w:t>priimtinas vieno ar keliu asmenų</w:t>
      </w:r>
      <w:r>
        <w:t xml:space="preserve"> e</w:t>
      </w:r>
      <w:r w:rsidR="00E10F8F">
        <w:t>lgesys, kuris gali pasireikšti į</w:t>
      </w:r>
      <w:r>
        <w:t>vairiomis formomis, pagrinde — priekabiavimu ir smurtu: fiziniu, psichologiniu ir/ar seksualiniu išnaudojimu, vienkartiniu ar sistemingu neetišku elgesiu, nepagarbi</w:t>
      </w:r>
      <w:r w:rsidR="00E10F8F">
        <w:t>u elgesiu kitų asmenų</w:t>
      </w:r>
      <w:r>
        <w:t xml:space="preserve"> atžvilgiu. Darbo aplinkoje smurtas gali pasireikš</w:t>
      </w:r>
      <w:r w:rsidR="00E10F8F">
        <w:t>ti tarp to paties lygmens kolegų</w:t>
      </w:r>
      <w:r>
        <w:t xml:space="preserve"> (ho</w:t>
      </w:r>
      <w:r w:rsidR="00E10F8F">
        <w:t>rizontalus smurtas), tarp vadovų ir jų pavaldinių</w:t>
      </w:r>
      <w:r>
        <w:t xml:space="preserve"> (ve</w:t>
      </w:r>
      <w:r w:rsidR="00E10F8F">
        <w:t>rtikalus smurtas) bei darbuotojų ir kitų asmenų (klientų, vartotojų, trečiųjų asmenų</w:t>
      </w:r>
      <w:r>
        <w:t xml:space="preserve"> ir kt</w:t>
      </w:r>
      <w:r w:rsidR="00E33D60">
        <w:t>.</w:t>
      </w:r>
      <w:r>
        <w:t>).</w:t>
      </w:r>
    </w:p>
    <w:p w:rsidR="00A80598" w:rsidRDefault="006F752C" w:rsidP="002348C4">
      <w:pPr>
        <w:numPr>
          <w:ilvl w:val="1"/>
          <w:numId w:val="2"/>
        </w:numPr>
        <w:tabs>
          <w:tab w:val="left" w:pos="993"/>
        </w:tabs>
        <w:spacing w:line="360" w:lineRule="auto"/>
        <w:ind w:left="0" w:right="0" w:firstLine="567"/>
      </w:pPr>
      <w:r w:rsidRPr="006F6B70">
        <w:rPr>
          <w:b/>
        </w:rPr>
        <w:t>Priekabiavimas</w:t>
      </w:r>
      <w:r>
        <w:t xml:space="preserve"> </w:t>
      </w:r>
      <w:r w:rsidR="00F47324">
        <w:t>–</w:t>
      </w:r>
      <w:r>
        <w:t xml:space="preserve"> nepageidaujamas el</w:t>
      </w:r>
      <w:r w:rsidR="00C35611">
        <w:t>gesys, kai asmens lyties, lytinė</w:t>
      </w:r>
      <w:r>
        <w:t>s orien</w:t>
      </w:r>
      <w:r w:rsidR="00C35611">
        <w:t>tacijos, negalios, amžiaus, rasės, etinės priklausomybė</w:t>
      </w:r>
      <w:r>
        <w:t>s, tau</w:t>
      </w:r>
      <w:r w:rsidR="00C35611">
        <w:t>tybės, religijos, tikėjimo, kalbos, kilmės, socialinės padėties, įsitikinimų ar pažiūrų, pilietybės, šeimyninės padė</w:t>
      </w:r>
      <w:r w:rsidR="000F6B9A">
        <w:t xml:space="preserve">ties, ketinimo turėti vaiką </w:t>
      </w:r>
      <w:r w:rsidR="000F6B9A">
        <w:lastRenderedPageBreak/>
        <w:t>(vaikų) pagrindu siekiama įžeisti arba į</w:t>
      </w:r>
      <w:r>
        <w:t xml:space="preserve">žeidžiamas asmens orumas ir siekiama sukurti arba sukuriama bauginanti, </w:t>
      </w:r>
      <w:r w:rsidR="000F6B9A">
        <w:t>priešiška, žeminanti ar į</w:t>
      </w:r>
      <w:r>
        <w:t>žeidžianti aplinka.</w:t>
      </w:r>
    </w:p>
    <w:p w:rsidR="00A80598" w:rsidRDefault="00E573F5" w:rsidP="002348C4">
      <w:pPr>
        <w:numPr>
          <w:ilvl w:val="1"/>
          <w:numId w:val="2"/>
        </w:numPr>
        <w:tabs>
          <w:tab w:val="left" w:pos="993"/>
        </w:tabs>
        <w:spacing w:line="360" w:lineRule="auto"/>
        <w:ind w:left="0" w:right="0" w:firstLine="567"/>
      </w:pPr>
      <w:r w:rsidRPr="006F6B70">
        <w:rPr>
          <w:b/>
        </w:rPr>
        <w:t>Stresas</w:t>
      </w:r>
      <w:r>
        <w:t xml:space="preserve"> </w:t>
      </w:r>
      <w:r w:rsidR="00F47324">
        <w:t>–</w:t>
      </w:r>
      <w:r>
        <w:t xml:space="preserve"> darbuotojo reakcija į nepalankius darbo sąlygų, darbo reikalavimą</w:t>
      </w:r>
      <w:r w:rsidR="006F752C">
        <w:t>, darbo organiz</w:t>
      </w:r>
      <w:r>
        <w:t>avimo, darbo turinio, darbuotojų tarpusavio santykių ir (ar) santykių su darbdaviu ir (ar) treč</w:t>
      </w:r>
      <w:r w:rsidR="006F752C">
        <w:t>iaisiais asmenimis psichosocialinius veiksnius.</w:t>
      </w:r>
    </w:p>
    <w:p w:rsidR="00A80598" w:rsidRDefault="006F752C" w:rsidP="002348C4">
      <w:pPr>
        <w:numPr>
          <w:ilvl w:val="1"/>
          <w:numId w:val="2"/>
        </w:numPr>
        <w:tabs>
          <w:tab w:val="left" w:pos="993"/>
        </w:tabs>
        <w:spacing w:line="360" w:lineRule="auto"/>
        <w:ind w:left="0" w:right="0" w:firstLine="567"/>
      </w:pPr>
      <w:r w:rsidRPr="006F6B70">
        <w:rPr>
          <w:b/>
        </w:rPr>
        <w:t>Ps</w:t>
      </w:r>
      <w:r w:rsidR="00E573F5" w:rsidRPr="006F6B70">
        <w:rPr>
          <w:b/>
        </w:rPr>
        <w:t>ichosocialinis veiksnys</w:t>
      </w:r>
      <w:r w:rsidR="00E573F5">
        <w:t>, kuris dėl darbo sąlygų, darbo reikalavimų</w:t>
      </w:r>
      <w:r>
        <w:t>, darbo organiz</w:t>
      </w:r>
      <w:r w:rsidR="00E573F5">
        <w:t>avimo, darbo turinio, darbuotojų</w:t>
      </w:r>
      <w:r>
        <w:t xml:space="preserve"> tarpusavio ar darbdavio i</w:t>
      </w:r>
      <w:r w:rsidR="00E573F5">
        <w:t>r darbuotojo tarpusavio santykių</w:t>
      </w:r>
      <w:r>
        <w:t xml:space="preserve"> suk</w:t>
      </w:r>
      <w:r w:rsidR="00E573F5">
        <w:t>elia darbuotojui psichin</w:t>
      </w:r>
      <w:r w:rsidR="00F47324">
        <w:t>į</w:t>
      </w:r>
      <w:r w:rsidR="00E573F5">
        <w:t xml:space="preserve"> stresą</w:t>
      </w:r>
      <w:r>
        <w:t>.</w:t>
      </w:r>
    </w:p>
    <w:p w:rsidR="00A80598" w:rsidRDefault="006F752C" w:rsidP="002348C4">
      <w:pPr>
        <w:numPr>
          <w:ilvl w:val="1"/>
          <w:numId w:val="2"/>
        </w:numPr>
        <w:tabs>
          <w:tab w:val="left" w:pos="993"/>
        </w:tabs>
        <w:spacing w:line="360" w:lineRule="auto"/>
        <w:ind w:left="0" w:right="0" w:firstLine="567"/>
      </w:pPr>
      <w:r w:rsidRPr="006F6B70">
        <w:rPr>
          <w:b/>
        </w:rPr>
        <w:t>Psichosocialin</w:t>
      </w:r>
      <w:r w:rsidR="00E573F5" w:rsidRPr="006F6B70">
        <w:rPr>
          <w:b/>
        </w:rPr>
        <w:t>ė rizika</w:t>
      </w:r>
      <w:r w:rsidR="00E573F5">
        <w:t xml:space="preserve"> </w:t>
      </w:r>
      <w:r w:rsidR="00F47324">
        <w:t xml:space="preserve">– </w:t>
      </w:r>
      <w:r w:rsidR="00E573F5">
        <w:t>rizika darbuotojų</w:t>
      </w:r>
      <w:r>
        <w:t xml:space="preserve"> psichinei ir fizinei sveikat</w:t>
      </w:r>
      <w:r w:rsidR="00E573F5">
        <w:t>ai bei socialinei gerovei, kurią</w:t>
      </w:r>
      <w:r>
        <w:t xml:space="preserve"> kelia ps</w:t>
      </w:r>
      <w:r w:rsidR="00E573F5">
        <w:t>ichosocialiniai veiksniai susiję</w:t>
      </w:r>
      <w:r>
        <w:t xml:space="preserve"> su darbo santykiais.</w:t>
      </w:r>
    </w:p>
    <w:p w:rsidR="00A80598" w:rsidRPr="00DF0F1C" w:rsidRDefault="006F752C" w:rsidP="002348C4">
      <w:pPr>
        <w:numPr>
          <w:ilvl w:val="1"/>
          <w:numId w:val="2"/>
        </w:numPr>
        <w:tabs>
          <w:tab w:val="left" w:pos="993"/>
        </w:tabs>
        <w:spacing w:line="360" w:lineRule="auto"/>
        <w:ind w:left="0" w:right="0" w:firstLine="567"/>
      </w:pPr>
      <w:r w:rsidRPr="00DF0F1C">
        <w:rPr>
          <w:b/>
        </w:rPr>
        <w:t>Etikos k</w:t>
      </w:r>
      <w:r w:rsidR="00E573F5" w:rsidRPr="00DF0F1C">
        <w:rPr>
          <w:b/>
        </w:rPr>
        <w:t>odeksas</w:t>
      </w:r>
      <w:r w:rsidR="00E573F5" w:rsidRPr="00DF0F1C">
        <w:t xml:space="preserve"> </w:t>
      </w:r>
      <w:r w:rsidR="00F47324" w:rsidRPr="00DF0F1C">
        <w:t xml:space="preserve">– </w:t>
      </w:r>
      <w:r w:rsidR="00E573F5" w:rsidRPr="00DF0F1C">
        <w:t>patvirtintas Darbuotojų elgsenos darbe taisyklių</w:t>
      </w:r>
      <w:r w:rsidRPr="00DF0F1C">
        <w:t xml:space="preserve"> rinkinys.</w:t>
      </w:r>
    </w:p>
    <w:p w:rsidR="00A80598" w:rsidRDefault="00E573F5" w:rsidP="002348C4">
      <w:pPr>
        <w:numPr>
          <w:ilvl w:val="1"/>
          <w:numId w:val="2"/>
        </w:numPr>
        <w:tabs>
          <w:tab w:val="left" w:pos="993"/>
        </w:tabs>
        <w:spacing w:line="360" w:lineRule="auto"/>
        <w:ind w:left="0" w:right="0" w:firstLine="567"/>
      </w:pPr>
      <w:r w:rsidRPr="006F6B70">
        <w:rPr>
          <w:b/>
        </w:rPr>
        <w:t>Į</w:t>
      </w:r>
      <w:r w:rsidR="006F752C" w:rsidRPr="006F6B70">
        <w:rPr>
          <w:b/>
        </w:rPr>
        <w:t>galioti asmenys / Komisija</w:t>
      </w:r>
      <w:r w:rsidR="006F752C">
        <w:t xml:space="preserve"> </w:t>
      </w:r>
      <w:r w:rsidR="00F47324">
        <w:t xml:space="preserve">– </w:t>
      </w:r>
      <w:r w:rsidR="006F752C">
        <w:t>paskirti atsakingi asmenys už šiame Apraš</w:t>
      </w:r>
      <w:r>
        <w:t>e nurodytos tvarkos įgyvendinimą / nukentė</w:t>
      </w:r>
      <w:r w:rsidR="006F752C">
        <w:t>jusiem</w:t>
      </w:r>
      <w:r>
        <w:t>s asmenims pagalbos organizavimą</w:t>
      </w:r>
      <w:r w:rsidR="006F752C">
        <w:t>.</w:t>
      </w:r>
    </w:p>
    <w:p w:rsidR="00A80598" w:rsidRDefault="005D6148" w:rsidP="002348C4">
      <w:pPr>
        <w:numPr>
          <w:ilvl w:val="0"/>
          <w:numId w:val="2"/>
        </w:numPr>
        <w:tabs>
          <w:tab w:val="left" w:pos="993"/>
        </w:tabs>
        <w:spacing w:after="274" w:line="360" w:lineRule="auto"/>
        <w:ind w:left="0" w:right="0" w:firstLine="567"/>
      </w:pPr>
      <w:r>
        <w:t>Kitos Apraše naudojamos są</w:t>
      </w:r>
      <w:r w:rsidR="006F752C">
        <w:t xml:space="preserve">vokos suprantamos ir </w:t>
      </w:r>
      <w:r>
        <w:t>aiškinamos taip, kaip jos apibrė</w:t>
      </w:r>
      <w:r w:rsidR="006F752C">
        <w:t xml:space="preserve">žtos Lietuvos </w:t>
      </w:r>
      <w:r w:rsidR="003367F6">
        <w:t>R</w:t>
      </w:r>
      <w:r w:rsidR="006F752C">
        <w:t>espu</w:t>
      </w:r>
      <w:r>
        <w:t>blikos darbo kodekse, Darbuotojų saugos ir sveikatos įstatyme ir Psichosocialinė</w:t>
      </w:r>
      <w:r w:rsidR="006F752C">
        <w:t>s rizikos vertinimo metodiniuose nurodymuose</w:t>
      </w:r>
      <w:r w:rsidR="006F752C" w:rsidRPr="00080F8D">
        <w:rPr>
          <w:szCs w:val="24"/>
        </w:rPr>
        <w:t>.</w:t>
      </w:r>
    </w:p>
    <w:p w:rsidR="00A80598" w:rsidRPr="005E497D" w:rsidRDefault="005D6148" w:rsidP="00F91744">
      <w:pPr>
        <w:pStyle w:val="Antrat1"/>
        <w:spacing w:after="260"/>
        <w:ind w:left="0" w:firstLine="0"/>
        <w:rPr>
          <w:b/>
          <w:sz w:val="24"/>
          <w:szCs w:val="24"/>
        </w:rPr>
      </w:pPr>
      <w:r w:rsidRPr="005E497D">
        <w:rPr>
          <w:b/>
          <w:sz w:val="24"/>
          <w:szCs w:val="24"/>
        </w:rPr>
        <w:t>III.</w:t>
      </w:r>
      <w:r w:rsidR="0092215C">
        <w:rPr>
          <w:b/>
          <w:sz w:val="24"/>
          <w:szCs w:val="24"/>
        </w:rPr>
        <w:t xml:space="preserve"> SKYRIUS</w:t>
      </w:r>
      <w:r w:rsidR="0092215C">
        <w:rPr>
          <w:b/>
          <w:sz w:val="24"/>
          <w:szCs w:val="24"/>
        </w:rPr>
        <w:br/>
      </w:r>
      <w:r w:rsidR="006F752C" w:rsidRPr="005E497D">
        <w:rPr>
          <w:b/>
          <w:sz w:val="24"/>
          <w:szCs w:val="24"/>
        </w:rPr>
        <w:t>PSICHOLOGINIO SMURTO DARBE ATPAŽINIMAS</w:t>
      </w:r>
    </w:p>
    <w:p w:rsidR="00A80598" w:rsidRDefault="006F752C" w:rsidP="002348C4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0" w:firstLine="567"/>
      </w:pPr>
      <w:r>
        <w:t>Ps</w:t>
      </w:r>
      <w:r w:rsidR="000005D9">
        <w:t>ichosocialinis veiksnys</w:t>
      </w:r>
      <w:r w:rsidR="005D6148">
        <w:t>, kuris dėl darbo sąlygų, darbo reikalavimų</w:t>
      </w:r>
      <w:r>
        <w:t>, darbo organiz</w:t>
      </w:r>
      <w:r w:rsidR="005D6148">
        <w:t>avimo, darbo turinio, darbuotojų</w:t>
      </w:r>
      <w:r>
        <w:t xml:space="preserve"> tarpusavio ar darbdavio i</w:t>
      </w:r>
      <w:r w:rsidR="005D6148">
        <w:t>r darbuotojo tarpusavio santykių</w:t>
      </w:r>
      <w:r>
        <w:t xml:space="preserve"> sukelia darbuotojui</w:t>
      </w:r>
      <w:r w:rsidR="005D6148">
        <w:t xml:space="preserve"> psichinį stresą</w:t>
      </w:r>
      <w:r>
        <w:t>.</w:t>
      </w:r>
      <w:r w:rsidR="005D6148">
        <w:t xml:space="preserve"> Kitaip tariant, psichosocialinė rizika gali bū</w:t>
      </w:r>
      <w:r>
        <w:t>ti sup</w:t>
      </w:r>
      <w:r w:rsidR="005D6148">
        <w:t xml:space="preserve">rantama, </w:t>
      </w:r>
      <w:r w:rsidR="005D6148" w:rsidRPr="006F6B70">
        <w:rPr>
          <w:i/>
        </w:rPr>
        <w:t>kaip rizika darbuotojų</w:t>
      </w:r>
      <w:r w:rsidRPr="006F6B70">
        <w:rPr>
          <w:i/>
        </w:rPr>
        <w:t xml:space="preserve"> psichinei ir</w:t>
      </w:r>
      <w:r w:rsidR="005D6148" w:rsidRPr="006F6B70">
        <w:rPr>
          <w:i/>
        </w:rPr>
        <w:t xml:space="preserve"> </w:t>
      </w:r>
      <w:r w:rsidRPr="006F6B70">
        <w:rPr>
          <w:i/>
        </w:rPr>
        <w:t>fizinei sveikat</w:t>
      </w:r>
      <w:r w:rsidR="005D6148" w:rsidRPr="006F6B70">
        <w:rPr>
          <w:i/>
        </w:rPr>
        <w:t>ai bei socialinei gerovei, kurią</w:t>
      </w:r>
      <w:r w:rsidRPr="006F6B70">
        <w:rPr>
          <w:i/>
        </w:rPr>
        <w:t xml:space="preserve"> kelia ps</w:t>
      </w:r>
      <w:r w:rsidR="005D6148" w:rsidRPr="006F6B70">
        <w:rPr>
          <w:i/>
        </w:rPr>
        <w:t>ichosocialiniai veiksniai susiję</w:t>
      </w:r>
      <w:r w:rsidRPr="006F6B70">
        <w:rPr>
          <w:i/>
        </w:rPr>
        <w:t xml:space="preserve"> su</w:t>
      </w:r>
      <w:r>
        <w:t xml:space="preserve"> darbo santykiais.</w:t>
      </w:r>
    </w:p>
    <w:p w:rsidR="00A80598" w:rsidRDefault="00E33D60" w:rsidP="002348C4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0" w:firstLine="567"/>
      </w:pPr>
      <w:r>
        <w:rPr>
          <w:i/>
        </w:rPr>
        <w:t>Vadovaujantis Lietuvos Respublikos darbo kodekso 30 straipsnio</w:t>
      </w:r>
      <w:r w:rsidR="006F752C" w:rsidRPr="006F6B70">
        <w:rPr>
          <w:i/>
        </w:rPr>
        <w:t xml:space="preserve"> nuostatomi</w:t>
      </w:r>
      <w:r w:rsidR="005D6148" w:rsidRPr="006F6B70">
        <w:rPr>
          <w:i/>
        </w:rPr>
        <w:t>s</w:t>
      </w:r>
      <w:r w:rsidR="007A2A12">
        <w:rPr>
          <w:i/>
        </w:rPr>
        <w:t xml:space="preserve"> (nuo 2022-11-01)</w:t>
      </w:r>
      <w:r w:rsidR="005D6148">
        <w:t xml:space="preserve"> </w:t>
      </w:r>
      <w:r w:rsidR="007A2A12">
        <w:t>–</w:t>
      </w:r>
      <w:r w:rsidR="005D6148">
        <w:t xml:space="preserve"> Smurtas ir priekabiavimas, įskaitant psichologini smurtą bei smurtą ir priekabiavimą dė</w:t>
      </w:r>
      <w:r w:rsidR="006F752C">
        <w:t>l lyties (smurtas ir priekabiav</w:t>
      </w:r>
      <w:r w:rsidR="005D6148">
        <w:t>imas nukreiptas prieš asmenis dėl jų</w:t>
      </w:r>
      <w:r w:rsidR="006F752C">
        <w:t xml:space="preserve"> lyties arba neproporcingai paveikian</w:t>
      </w:r>
      <w:r w:rsidR="005D6148">
        <w:t>tis tam tikros lyties asmenis, į</w:t>
      </w:r>
      <w:r w:rsidR="006F752C">
        <w:t>skaitant se</w:t>
      </w:r>
      <w:r w:rsidR="007A2A12">
        <w:t>ksualinį priekabiavimą), –</w:t>
      </w:r>
      <w:r w:rsidR="005D6148">
        <w:t xml:space="preserve"> į</w:t>
      </w:r>
      <w:r w:rsidR="006F752C">
        <w:t>vairu</w:t>
      </w:r>
      <w:r w:rsidR="005D6148">
        <w:t>s nepriimtinas elgesys ar jo grėsmė</w:t>
      </w:r>
      <w:r w:rsidR="006F752C">
        <w:t>, nesvar</w:t>
      </w:r>
      <w:r w:rsidR="005D6148">
        <w:t>bu, ar nepriimtinu elgesiu vieną kartą</w:t>
      </w:r>
      <w:r w:rsidR="006F752C">
        <w:t xml:space="preserve"> ar pakar</w:t>
      </w:r>
      <w:r w:rsidR="005D6148">
        <w:t>totinai siekiama padaryti fizinę, psichologinę, seksualinę ar ekonominę žalą</w:t>
      </w:r>
      <w:r w:rsidR="006F752C">
        <w:t>, ar nepriimtinu elges</w:t>
      </w:r>
      <w:r w:rsidR="005D6148">
        <w:t>iu ši žala padaroma arba gali bū</w:t>
      </w:r>
      <w:r w:rsidR="006F752C">
        <w:t>ti padaryta.</w:t>
      </w:r>
    </w:p>
    <w:p w:rsidR="00A80598" w:rsidRPr="006F6B70" w:rsidRDefault="006F752C" w:rsidP="002348C4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0" w:firstLine="567"/>
        <w:rPr>
          <w:b/>
        </w:rPr>
      </w:pPr>
      <w:r>
        <w:t>Dažniaus</w:t>
      </w:r>
      <w:r w:rsidR="006F6B70">
        <w:t>iai psichologinis smurtas apibrė</w:t>
      </w:r>
      <w:r>
        <w:t xml:space="preserve">žiamas </w:t>
      </w:r>
      <w:r w:rsidR="006F6B70" w:rsidRPr="006F6B70">
        <w:rPr>
          <w:b/>
        </w:rPr>
        <w:t>kaip nepriimtinas vieno ar kelių asmenų</w:t>
      </w:r>
      <w:r w:rsidRPr="006F6B70">
        <w:rPr>
          <w:b/>
        </w:rPr>
        <w:t xml:space="preserve"> elgesys, kuris gali</w:t>
      </w:r>
      <w:r w:rsidR="006F6B70" w:rsidRPr="006F6B70">
        <w:rPr>
          <w:b/>
        </w:rPr>
        <w:t xml:space="preserve"> pasireikšti į</w:t>
      </w:r>
      <w:r w:rsidRPr="006F6B70">
        <w:rPr>
          <w:b/>
        </w:rPr>
        <w:t>vairiomis</w:t>
      </w:r>
      <w:r w:rsidR="006F6B70" w:rsidRPr="006F6B70">
        <w:rPr>
          <w:b/>
        </w:rPr>
        <w:t xml:space="preserve"> </w:t>
      </w:r>
      <w:r w:rsidRPr="006F6B70">
        <w:rPr>
          <w:b/>
        </w:rPr>
        <w:t>formomis.</w:t>
      </w:r>
    </w:p>
    <w:p w:rsidR="00A80598" w:rsidRDefault="006F6B70" w:rsidP="002348C4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0" w:firstLine="567"/>
      </w:pPr>
      <w:r>
        <w:t>Yra išskiriamos dvi pagrindinė</w:t>
      </w:r>
      <w:r w:rsidR="006F752C">
        <w:t>s psichologinio smurto pasireiškimo formos: priekabiavimas (kuomet pakartotina</w:t>
      </w:r>
      <w:r>
        <w:t>i ir są</w:t>
      </w:r>
      <w:r w:rsidR="006F752C">
        <w:t>moningai išnaudojama, grasinama ir (arba) žeminama</w:t>
      </w:r>
      <w:r>
        <w:t xml:space="preserve"> </w:t>
      </w:r>
      <w:r>
        <w:lastRenderedPageBreak/>
        <w:t>su darbu susijusiomis aplinkybė</w:t>
      </w:r>
      <w:r w:rsidR="006F752C">
        <w:t>mis) bei smurtas (kuomet užpuola</w:t>
      </w:r>
      <w:r>
        <w:t>mas vienas ar daugiau darbuotojų ar vadovų su darbu susijusiomis aplinkybė</w:t>
      </w:r>
      <w:r w:rsidR="006F752C">
        <w:t>mis). Šiuos veiksmus g</w:t>
      </w:r>
      <w:r>
        <w:t>ali atlikti vienas ar darbuotojų grupė</w:t>
      </w:r>
      <w:r w:rsidR="006F752C">
        <w:t>,</w:t>
      </w:r>
      <w:r>
        <w:t xml:space="preserve"> klientai, paslaugų</w:t>
      </w:r>
      <w:r w:rsidR="006F752C">
        <w:t xml:space="preserve"> vartotojai ar kiti tretieji asme</w:t>
      </w:r>
      <w:r>
        <w:t>nys, siekdami pažeisti vadovo/-ų ar darbuotojo/-ų orumą ir (ar) sukurti priešišką darbo aplinką</w:t>
      </w:r>
      <w:r w:rsidR="006F752C">
        <w:t>.</w:t>
      </w:r>
    </w:p>
    <w:p w:rsidR="00A80598" w:rsidRDefault="006F6B70" w:rsidP="002348C4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0" w:firstLine="567"/>
      </w:pPr>
      <w:r>
        <w:t>Pripažį</w:t>
      </w:r>
      <w:r w:rsidR="006F752C">
        <w:t>stama, kad priekabiavimas ir smurtas gali pasireikšti:</w:t>
      </w:r>
    </w:p>
    <w:p w:rsidR="00A80598" w:rsidRDefault="006F752C" w:rsidP="002348C4">
      <w:pPr>
        <w:tabs>
          <w:tab w:val="left" w:pos="1134"/>
        </w:tabs>
        <w:spacing w:line="360" w:lineRule="auto"/>
        <w:ind w:left="0" w:right="0" w:firstLine="567"/>
      </w:pPr>
      <w:r>
        <w:t>12. l.</w:t>
      </w:r>
      <w:r w:rsidR="006F6B70">
        <w:t xml:space="preserve"> </w:t>
      </w:r>
      <w:r>
        <w:t>fiziniu, psichologiniu ir / ar seksualiniu išnaudojimu;</w:t>
      </w:r>
    </w:p>
    <w:p w:rsidR="00A80598" w:rsidRDefault="006F752C" w:rsidP="002348C4">
      <w:pPr>
        <w:tabs>
          <w:tab w:val="left" w:pos="1134"/>
        </w:tabs>
        <w:spacing w:line="360" w:lineRule="auto"/>
        <w:ind w:left="0" w:right="0" w:firstLine="567"/>
      </w:pPr>
      <w:r>
        <w:t>12.2.</w:t>
      </w:r>
      <w:r w:rsidR="006F6B70">
        <w:t xml:space="preserve"> neetišku elgesiu (vieną kartą</w:t>
      </w:r>
      <w:r>
        <w:t xml:space="preserve"> ar sistemingai);</w:t>
      </w:r>
    </w:p>
    <w:p w:rsidR="00A80598" w:rsidRDefault="006F6B70" w:rsidP="002348C4">
      <w:pPr>
        <w:tabs>
          <w:tab w:val="left" w:pos="1134"/>
        </w:tabs>
        <w:spacing w:line="360" w:lineRule="auto"/>
        <w:ind w:left="0" w:right="0" w:firstLine="567"/>
      </w:pPr>
      <w:r>
        <w:t>12.3.</w:t>
      </w:r>
      <w:r w:rsidR="00E33D60">
        <w:t xml:space="preserve"> </w:t>
      </w:r>
      <w:r>
        <w:t>nepagarbiu elgesiu kitų asmenų</w:t>
      </w:r>
      <w:r w:rsidR="006F752C">
        <w:t xml:space="preserve"> atžvilgiu;</w:t>
      </w:r>
    </w:p>
    <w:p w:rsidR="00A80598" w:rsidRDefault="006F752C" w:rsidP="002348C4">
      <w:pPr>
        <w:tabs>
          <w:tab w:val="left" w:pos="1134"/>
        </w:tabs>
        <w:spacing w:line="360" w:lineRule="auto"/>
        <w:ind w:left="0" w:right="0" w:firstLine="567"/>
      </w:pPr>
      <w:r>
        <w:t>1</w:t>
      </w:r>
      <w:r w:rsidR="006F6B70">
        <w:t>2.4. taip kaip plačiau apibrė</w:t>
      </w:r>
      <w:r>
        <w:t>žiama L</w:t>
      </w:r>
      <w:r w:rsidR="00E33D60">
        <w:t>ietuvos Respublikos</w:t>
      </w:r>
      <w:r>
        <w:t xml:space="preserve"> darbo kodekso 30 </w:t>
      </w:r>
      <w:r w:rsidR="00E33D60">
        <w:t>straipsnio</w:t>
      </w:r>
      <w:r>
        <w:t xml:space="preserve"> nuostato</w:t>
      </w:r>
      <w:r w:rsidR="005E497D">
        <w:t xml:space="preserve">se bei </w:t>
      </w:r>
      <w:r w:rsidR="00E33D60">
        <w:t>Lietuvos Respublikos</w:t>
      </w:r>
      <w:r w:rsidR="005E497D">
        <w:t xml:space="preserve"> Seimo kontrolieriaus i</w:t>
      </w:r>
      <w:r>
        <w:t>šaiškinimuose.</w:t>
      </w:r>
    </w:p>
    <w:p w:rsidR="00A80598" w:rsidRDefault="006F752C" w:rsidP="002348C4">
      <w:pPr>
        <w:numPr>
          <w:ilvl w:val="0"/>
          <w:numId w:val="3"/>
        </w:numPr>
        <w:tabs>
          <w:tab w:val="left" w:pos="1134"/>
        </w:tabs>
        <w:spacing w:after="36" w:line="360" w:lineRule="auto"/>
        <w:ind w:left="0" w:right="0" w:firstLine="567"/>
      </w:pPr>
      <w:r>
        <w:t>Priekabiavimas ir smurtas gali pasireikšti bet kurioje darbo vietoje ir gali paveikt</w:t>
      </w:r>
      <w:r w:rsidR="006F6B70">
        <w:t xml:space="preserve">i bet kurios grandies darbuotoją, neatsižvelgiant į </w:t>
      </w:r>
      <w:r w:rsidR="00F47324">
        <w:t>įstaigos</w:t>
      </w:r>
      <w:r w:rsidR="006F6B70">
        <w:t xml:space="preserve"> dydį, veiklos sritį ar darbo santykių formą, tač</w:t>
      </w:r>
      <w:r>
        <w:t>iau tam tikruose sek</w:t>
      </w:r>
      <w:r w:rsidR="006F6B70">
        <w:t>toriuose patirti psichosocialinę riziką</w:t>
      </w:r>
      <w:r>
        <w:t xml:space="preserve"> gali kilti žymiai didesnis pavojus.</w:t>
      </w:r>
    </w:p>
    <w:p w:rsidR="00A80598" w:rsidRDefault="006F752C" w:rsidP="002348C4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0" w:firstLine="567"/>
      </w:pPr>
      <w:r>
        <w:t>Darbo aplinkoje smurtas gali pasireikš</w:t>
      </w:r>
      <w:r w:rsidR="006F6B70">
        <w:t>ti tarp to paties lygmens kolegų</w:t>
      </w:r>
      <w:r>
        <w:t xml:space="preserve"> (ho</w:t>
      </w:r>
      <w:r w:rsidR="006F6B70">
        <w:t>rizontalus smurtas), tarp vadovų ir jų pavaldinių</w:t>
      </w:r>
      <w:r>
        <w:t xml:space="preserve"> (ve</w:t>
      </w:r>
      <w:r w:rsidR="006F6B70">
        <w:t>rtikalus smurtas) bei darbuotojų ir kitų asmenų (klientų, vartotojų, trečiųjų asmenų</w:t>
      </w:r>
      <w:r>
        <w:t xml:space="preserve"> ir kt.).</w:t>
      </w:r>
    </w:p>
    <w:p w:rsidR="00A80598" w:rsidRDefault="006F752C" w:rsidP="002348C4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0" w:firstLine="567"/>
      </w:pPr>
      <w:r>
        <w:t>Nor</w:t>
      </w:r>
      <w:r w:rsidR="006F6B70">
        <w:t>s pastebė</w:t>
      </w:r>
      <w:r>
        <w:t>ti ir atpažinti s</w:t>
      </w:r>
      <w:r w:rsidR="006F6B70">
        <w:t>murto darbe apraiškas labai sudėtinga, tač</w:t>
      </w:r>
      <w:r>
        <w:t>iau skiriamasis smurto darbe</w:t>
      </w:r>
      <w:r w:rsidR="006F6B70">
        <w:t xml:space="preserve"> pagrindinis požymis </w:t>
      </w:r>
      <w:r w:rsidR="00F47324">
        <w:t>–</w:t>
      </w:r>
      <w:r w:rsidR="006F6B70">
        <w:t xml:space="preserve"> prievartą taikanč</w:t>
      </w:r>
      <w:r>
        <w:t>io asmens siekimas psichologi</w:t>
      </w:r>
      <w:r w:rsidR="006F6B70">
        <w:t>škai dominuoti prieš smurto auką gali bū</w:t>
      </w:r>
      <w:r>
        <w:t>ti nesunkiai identifikuotas.</w:t>
      </w:r>
    </w:p>
    <w:p w:rsidR="00A80598" w:rsidRPr="00356883" w:rsidRDefault="006F752C" w:rsidP="002348C4">
      <w:pPr>
        <w:numPr>
          <w:ilvl w:val="0"/>
          <w:numId w:val="3"/>
        </w:numPr>
        <w:tabs>
          <w:tab w:val="left" w:pos="1134"/>
        </w:tabs>
        <w:spacing w:after="18" w:line="360" w:lineRule="auto"/>
        <w:ind w:left="0" w:right="0" w:firstLine="567"/>
        <w:rPr>
          <w:szCs w:val="24"/>
        </w:rPr>
      </w:pPr>
      <w:r w:rsidRPr="00356883">
        <w:rPr>
          <w:szCs w:val="24"/>
        </w:rPr>
        <w:t>Išskiriamos tokios psichologinio sm</w:t>
      </w:r>
      <w:r w:rsidR="00356883" w:rsidRPr="00356883">
        <w:rPr>
          <w:szCs w:val="24"/>
        </w:rPr>
        <w:t xml:space="preserve">urto darbe išraiškos </w:t>
      </w:r>
      <w:r w:rsidR="00F47324">
        <w:t>–</w:t>
      </w:r>
      <w:r w:rsidR="00356883" w:rsidRPr="00356883">
        <w:rPr>
          <w:szCs w:val="24"/>
        </w:rPr>
        <w:t xml:space="preserve"> nuolatinė nepagrį</w:t>
      </w:r>
      <w:r w:rsidRPr="00356883">
        <w:rPr>
          <w:szCs w:val="24"/>
        </w:rPr>
        <w:t>sta k</w:t>
      </w:r>
      <w:r w:rsidR="00356883" w:rsidRPr="00356883">
        <w:rPr>
          <w:szCs w:val="24"/>
        </w:rPr>
        <w:t>ritika, sarkazmas, pasikartojanč</w:t>
      </w:r>
      <w:r w:rsidRPr="00356883">
        <w:rPr>
          <w:szCs w:val="24"/>
        </w:rPr>
        <w:t>ios neigiamos pastabos, riksmai, darbuotojo ignoravimas, šmeižtas, manipuliavimas, viešas žemi</w:t>
      </w:r>
      <w:r w:rsidR="00356883" w:rsidRPr="00356883">
        <w:rPr>
          <w:szCs w:val="24"/>
        </w:rPr>
        <w:t>nimas, noras išjuokti, pasiekimų</w:t>
      </w:r>
      <w:r w:rsidRPr="00356883">
        <w:rPr>
          <w:szCs w:val="24"/>
        </w:rPr>
        <w:t xml:space="preserve"> nuvertinimas, grasinimas atleisti iš darbo ir pan.</w:t>
      </w:r>
    </w:p>
    <w:p w:rsidR="00A80598" w:rsidRDefault="00356883" w:rsidP="002348C4">
      <w:pPr>
        <w:numPr>
          <w:ilvl w:val="0"/>
          <w:numId w:val="3"/>
        </w:numPr>
        <w:tabs>
          <w:tab w:val="left" w:pos="1134"/>
        </w:tabs>
        <w:spacing w:after="27" w:line="360" w:lineRule="auto"/>
        <w:ind w:left="0" w:right="0" w:firstLine="567"/>
      </w:pPr>
      <w:r>
        <w:t>Pagrindinė</w:t>
      </w:r>
      <w:r w:rsidR="006F752C">
        <w:t xml:space="preserve"> ir dažniausia ps</w:t>
      </w:r>
      <w:r w:rsidR="00B06737">
        <w:t>ichologinio smurto darbe pasekmė</w:t>
      </w:r>
      <w:r w:rsidR="006F752C">
        <w:t xml:space="preserve"> darbuotojui / vadovui yra patiriamas stresas </w:t>
      </w:r>
      <w:r w:rsidR="00F47324">
        <w:t>–</w:t>
      </w:r>
      <w:r w:rsidR="006F752C">
        <w:t xml:space="preserve"> darbuotojo re</w:t>
      </w:r>
      <w:r w:rsidR="00B06737">
        <w:t>akcija nepalankius darbo sąlygų, darbo reikalavimų</w:t>
      </w:r>
      <w:r w:rsidR="006F752C">
        <w:t>, darbo organiza</w:t>
      </w:r>
      <w:r w:rsidR="00B06737">
        <w:t>vimo, darbo turinio, darbuotojų tarpusavio santykių</w:t>
      </w:r>
      <w:r w:rsidR="006F752C">
        <w:t xml:space="preserve"> ir </w:t>
      </w:r>
      <w:r w:rsidR="00B06737">
        <w:t>(ar) santykių su darbdaviu ir (ar) treč</w:t>
      </w:r>
      <w:r w:rsidR="006F752C">
        <w:t>iaisiais asmenimis psichosocialinius veiksnius.</w:t>
      </w:r>
    </w:p>
    <w:p w:rsidR="00A80598" w:rsidRDefault="006F752C" w:rsidP="002348C4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0" w:firstLine="567"/>
      </w:pPr>
      <w:r>
        <w:t>Smurtas ir priekabiavimas draudžiamas:</w:t>
      </w:r>
    </w:p>
    <w:p w:rsidR="00A80598" w:rsidRPr="00B06737" w:rsidRDefault="00B06737" w:rsidP="002348C4">
      <w:pPr>
        <w:tabs>
          <w:tab w:val="left" w:pos="1134"/>
        </w:tabs>
        <w:spacing w:line="360" w:lineRule="auto"/>
        <w:ind w:left="0" w:right="0" w:firstLine="567"/>
        <w:rPr>
          <w:szCs w:val="24"/>
        </w:rPr>
      </w:pPr>
      <w:r>
        <w:t>18.1</w:t>
      </w:r>
      <w:r w:rsidR="00F47324">
        <w:t xml:space="preserve">. </w:t>
      </w:r>
      <w:r>
        <w:t>darbo vietose, įskaitant viešąsias ir privač</w:t>
      </w:r>
      <w:r w:rsidR="006F752C">
        <w:t xml:space="preserve">ias vietas, kai darbuotojas yra darbdavio žinioje ar </w:t>
      </w:r>
      <w:r w:rsidR="006F752C" w:rsidRPr="00B06737">
        <w:rPr>
          <w:szCs w:val="24"/>
        </w:rPr>
        <w:t>atlieka pareigas pagal darbo sut</w:t>
      </w:r>
      <w:r w:rsidRPr="00B06737">
        <w:rPr>
          <w:szCs w:val="24"/>
        </w:rPr>
        <w:t>artį</w:t>
      </w:r>
      <w:r w:rsidR="006F752C" w:rsidRPr="00B06737">
        <w:rPr>
          <w:szCs w:val="24"/>
        </w:rPr>
        <w:t>;</w:t>
      </w:r>
    </w:p>
    <w:p w:rsidR="00A80598" w:rsidRPr="00B06737" w:rsidRDefault="00B06737" w:rsidP="002348C4">
      <w:pPr>
        <w:tabs>
          <w:tab w:val="left" w:pos="1134"/>
        </w:tabs>
        <w:spacing w:after="18" w:line="360" w:lineRule="auto"/>
        <w:ind w:left="0" w:right="0" w:firstLine="567"/>
        <w:rPr>
          <w:szCs w:val="24"/>
        </w:rPr>
      </w:pPr>
      <w:r>
        <w:rPr>
          <w:szCs w:val="24"/>
        </w:rPr>
        <w:t xml:space="preserve">18.2. </w:t>
      </w:r>
      <w:r w:rsidRPr="00B06737">
        <w:rPr>
          <w:szCs w:val="24"/>
        </w:rPr>
        <w:t>pertraukos pailsė</w:t>
      </w:r>
      <w:r w:rsidR="006F752C" w:rsidRPr="00B06737">
        <w:rPr>
          <w:szCs w:val="24"/>
        </w:rPr>
        <w:t>ti ir pavalgyti metu arba naudojantis buities, sanitarine ir higienos patalpomis;</w:t>
      </w:r>
    </w:p>
    <w:p w:rsidR="00A80598" w:rsidRDefault="00B06737" w:rsidP="002348C4">
      <w:pPr>
        <w:tabs>
          <w:tab w:val="left" w:pos="1134"/>
        </w:tabs>
        <w:spacing w:line="360" w:lineRule="auto"/>
        <w:ind w:left="0" w:right="0" w:firstLine="567"/>
      </w:pPr>
      <w:r>
        <w:t>18.3.</w:t>
      </w:r>
      <w:r w:rsidR="00F47324">
        <w:t xml:space="preserve"> </w:t>
      </w:r>
      <w:r>
        <w:t>su darbu susijusių išvykų, kelionių, mokymų, renginių ar socialinė</w:t>
      </w:r>
      <w:r w:rsidR="006F752C">
        <w:t>s veiklos metu;</w:t>
      </w:r>
    </w:p>
    <w:p w:rsidR="00A80598" w:rsidRDefault="00B06737" w:rsidP="002348C4">
      <w:pPr>
        <w:tabs>
          <w:tab w:val="left" w:pos="1134"/>
        </w:tabs>
        <w:spacing w:line="360" w:lineRule="auto"/>
        <w:ind w:left="0" w:right="0" w:firstLine="567"/>
      </w:pPr>
      <w:r>
        <w:t>18.4.</w:t>
      </w:r>
      <w:r w:rsidR="00F47324">
        <w:t xml:space="preserve"> </w:t>
      </w:r>
      <w:r>
        <w:t>su darbu susijusio bendravimo, įskaitant ir bendravimą informacinėmis ir elektroninių ryšių</w:t>
      </w:r>
      <w:r w:rsidR="006F752C">
        <w:t xml:space="preserve"> technologijomis, metu;</w:t>
      </w:r>
    </w:p>
    <w:p w:rsidR="00A80598" w:rsidRDefault="00821934" w:rsidP="002348C4">
      <w:pPr>
        <w:tabs>
          <w:tab w:val="left" w:pos="1134"/>
        </w:tabs>
        <w:spacing w:line="360" w:lineRule="auto"/>
        <w:ind w:left="0" w:right="0" w:firstLine="567"/>
      </w:pPr>
      <w:r>
        <w:lastRenderedPageBreak/>
        <w:t>18.5.</w:t>
      </w:r>
      <w:r w:rsidR="00F47324">
        <w:t xml:space="preserve"> </w:t>
      </w:r>
      <w:r w:rsidR="00B06737">
        <w:t>darbdavio suteiktame bū</w:t>
      </w:r>
      <w:r w:rsidR="006F752C">
        <w:t>ste;</w:t>
      </w:r>
    </w:p>
    <w:p w:rsidR="00A80598" w:rsidRDefault="00821934" w:rsidP="002348C4">
      <w:pPr>
        <w:tabs>
          <w:tab w:val="left" w:pos="1134"/>
        </w:tabs>
        <w:spacing w:line="360" w:lineRule="auto"/>
        <w:ind w:left="0" w:right="0" w:firstLine="567"/>
      </w:pPr>
      <w:r>
        <w:t>18.6.</w:t>
      </w:r>
      <w:r w:rsidR="00F47324">
        <w:t xml:space="preserve"> </w:t>
      </w:r>
      <w:r w:rsidR="00B06737">
        <w:t>pakeliui į darbą</w:t>
      </w:r>
      <w:r w:rsidR="006F752C">
        <w:t xml:space="preserve"> ar iš darbo.</w:t>
      </w:r>
    </w:p>
    <w:p w:rsidR="00A80598" w:rsidRDefault="00B06737" w:rsidP="002348C4">
      <w:pPr>
        <w:numPr>
          <w:ilvl w:val="0"/>
          <w:numId w:val="3"/>
        </w:numPr>
        <w:tabs>
          <w:tab w:val="left" w:pos="1134"/>
        </w:tabs>
        <w:spacing w:line="360" w:lineRule="auto"/>
        <w:ind w:left="0" w:right="0" w:firstLine="567"/>
      </w:pPr>
      <w:r>
        <w:t>Identifikavę</w:t>
      </w:r>
      <w:r w:rsidR="006F752C">
        <w:t>s psicholog</w:t>
      </w:r>
      <w:r>
        <w:t>i</w:t>
      </w:r>
      <w:r w:rsidR="006F752C">
        <w:t>nio smurto apraiškas darbo</w:t>
      </w:r>
      <w:r>
        <w:t xml:space="preserve"> aplinkoje, </w:t>
      </w:r>
      <w:r w:rsidR="00F47324">
        <w:t>vadovas</w:t>
      </w:r>
      <w:r>
        <w:t xml:space="preserve"> imasi visų</w:t>
      </w:r>
      <w:r w:rsidR="006F752C">
        <w:t xml:space="preserve"> b</w:t>
      </w:r>
      <w:r>
        <w:t>ūtinų priemonių</w:t>
      </w:r>
      <w:r w:rsidR="006F752C">
        <w:t xml:space="preserve"> smurto ir priekabiavimo prevencijai užtikrinti ir pagal</w:t>
      </w:r>
      <w:r>
        <w:t>bai asmenims, patyrusiems smurtą ar priekabiavimą</w:t>
      </w:r>
      <w:r w:rsidR="006F752C">
        <w:t>, suteikti:</w:t>
      </w:r>
    </w:p>
    <w:p w:rsidR="00A80598" w:rsidRDefault="00B06737" w:rsidP="002348C4">
      <w:pPr>
        <w:pStyle w:val="Sraopastraipa"/>
        <w:numPr>
          <w:ilvl w:val="1"/>
          <w:numId w:val="8"/>
        </w:numPr>
        <w:tabs>
          <w:tab w:val="left" w:pos="1134"/>
        </w:tabs>
        <w:spacing w:line="360" w:lineRule="auto"/>
        <w:ind w:left="0" w:right="0" w:firstLine="567"/>
      </w:pPr>
      <w:r>
        <w:t>atsižvelgdamas į</w:t>
      </w:r>
      <w:r w:rsidR="006F752C">
        <w:t xml:space="preserve"> galimus smurto ir</w:t>
      </w:r>
      <w:r>
        <w:t xml:space="preserve"> priekabiavimo pavojus, imasi jų šalinimo arba kontrolės priemonių</w:t>
      </w:r>
      <w:r w:rsidR="006F752C">
        <w:t>;</w:t>
      </w:r>
    </w:p>
    <w:p w:rsidR="00A80598" w:rsidRDefault="00821934" w:rsidP="002348C4">
      <w:pPr>
        <w:tabs>
          <w:tab w:val="left" w:pos="993"/>
          <w:tab w:val="left" w:pos="1134"/>
        </w:tabs>
        <w:spacing w:line="360" w:lineRule="auto"/>
        <w:ind w:left="0" w:right="0" w:firstLine="567"/>
      </w:pPr>
      <w:r>
        <w:t>19.2.</w:t>
      </w:r>
      <w:r w:rsidR="00E33D60">
        <w:t xml:space="preserve"> </w:t>
      </w:r>
      <w:r w:rsidR="00B06737">
        <w:t>nustato pranešimų</w:t>
      </w:r>
      <w:r w:rsidR="006F752C">
        <w:t xml:space="preserve"> apie</w:t>
      </w:r>
      <w:r w:rsidR="00B06737">
        <w:t xml:space="preserve"> smurtą ir priekabiavimą pateikimo bei nagrinėjimo tvarką</w:t>
      </w:r>
      <w:r w:rsidR="006F752C">
        <w:t xml:space="preserve"> ir supažindina su ja darbuotojus;</w:t>
      </w:r>
    </w:p>
    <w:p w:rsidR="00A80598" w:rsidRPr="00B06737" w:rsidRDefault="00821934" w:rsidP="002348C4">
      <w:pPr>
        <w:tabs>
          <w:tab w:val="left" w:pos="993"/>
          <w:tab w:val="left" w:pos="1134"/>
        </w:tabs>
        <w:spacing w:after="18" w:line="360" w:lineRule="auto"/>
        <w:ind w:left="0" w:right="0" w:firstLine="567"/>
        <w:rPr>
          <w:szCs w:val="24"/>
        </w:rPr>
      </w:pPr>
      <w:r>
        <w:rPr>
          <w:szCs w:val="24"/>
        </w:rPr>
        <w:t>19.3.</w:t>
      </w:r>
      <w:r w:rsidR="00E33D60">
        <w:rPr>
          <w:szCs w:val="24"/>
        </w:rPr>
        <w:t xml:space="preserve"> </w:t>
      </w:r>
      <w:r w:rsidR="006F752C" w:rsidRPr="00B06737">
        <w:rPr>
          <w:szCs w:val="24"/>
        </w:rPr>
        <w:t>organizuoja darbuotojams mokymus, kuriuose darbuotojai sužino apie smurto ir priekabiavimo pavojus, prevencijos priemones, savo teises bei pareigas smurto ir priekabiavimo srityje.</w:t>
      </w:r>
    </w:p>
    <w:p w:rsidR="00A80598" w:rsidRDefault="00821934" w:rsidP="002348C4">
      <w:pPr>
        <w:numPr>
          <w:ilvl w:val="0"/>
          <w:numId w:val="3"/>
        </w:numPr>
        <w:tabs>
          <w:tab w:val="left" w:pos="993"/>
          <w:tab w:val="left" w:pos="1134"/>
        </w:tabs>
        <w:spacing w:after="244" w:line="360" w:lineRule="auto"/>
        <w:ind w:left="0" w:right="0" w:firstLine="567"/>
      </w:pPr>
      <w:r>
        <w:t>Asmuo, pažeidę</w:t>
      </w:r>
      <w:r w:rsidR="00E33D60">
        <w:t>s Lietuvos Respublikos</w:t>
      </w:r>
      <w:r w:rsidR="006F752C">
        <w:t xml:space="preserve"> darbo kodekso nuostatas bei šio Aprašo nuostatas (psichologiškai smu</w:t>
      </w:r>
      <w:r>
        <w:t xml:space="preserve">rtavo bet kokia forma) </w:t>
      </w:r>
      <w:r w:rsidR="00F47324">
        <w:t xml:space="preserve">– </w:t>
      </w:r>
      <w:r>
        <w:t>pripažįstamas šiurkščiai pažeidę</w:t>
      </w:r>
      <w:r w:rsidR="006F752C">
        <w:t xml:space="preserve">s darbo tvarkos nuostatas bei iš darbo atleidžiamas vadovaujantis </w:t>
      </w:r>
      <w:r w:rsidR="00E33D60">
        <w:t>Lietuvos Respublikos</w:t>
      </w:r>
      <w:r w:rsidR="006F752C">
        <w:t xml:space="preserve"> </w:t>
      </w:r>
      <w:r w:rsidR="00E33D60">
        <w:t>darbo kodekso 58 straipsnio</w:t>
      </w:r>
      <w:r w:rsidR="006F752C">
        <w:t xml:space="preserve"> pagrindu, t</w:t>
      </w:r>
      <w:r>
        <w:t>.</w:t>
      </w:r>
      <w:r w:rsidR="002348C4">
        <w:t xml:space="preserve"> </w:t>
      </w:r>
      <w:r>
        <w:t>y. smurtas ar priekabiavimas, įskaitant psichologinį smurtą bei smurtą</w:t>
      </w:r>
      <w:r w:rsidR="006F752C">
        <w:t xml:space="preserve"> ar priekabiav</w:t>
      </w:r>
      <w:r>
        <w:t>imą dė</w:t>
      </w:r>
      <w:r w:rsidR="006F752C">
        <w:t>l lyties (smurtas ar priekabiavi</w:t>
      </w:r>
      <w:r>
        <w:t>mas, nukreiptas prieš asmenis dėl jų</w:t>
      </w:r>
      <w:r w:rsidR="006F752C">
        <w:t xml:space="preserve"> lyties arba neproporcingai paveikian</w:t>
      </w:r>
      <w:r>
        <w:t xml:space="preserve">tis tam tikros lyties asmenis, įskaitant seksualinį priekabiavimą), diskriminacinio pobūdžio veiksmai ar garbės ir orumo pažeidimas kitų </w:t>
      </w:r>
      <w:r w:rsidR="006F752C">
        <w:t>darbuoto</w:t>
      </w:r>
      <w:r>
        <w:t>jų ar trečiųjų asmenų</w:t>
      </w:r>
      <w:r w:rsidR="006F752C">
        <w:t xml:space="preserve"> atžvilgiu darbo metu ar darbo vietoje</w:t>
      </w:r>
      <w:r w:rsidR="006F752C">
        <w:rPr>
          <w:noProof/>
          <w:lang w:val="en-GB" w:eastAsia="en-GB"/>
        </w:rPr>
        <w:drawing>
          <wp:inline distT="0" distB="0" distL="0" distR="0">
            <wp:extent cx="12194" cy="9145"/>
            <wp:effectExtent l="0" t="0" r="0" b="0"/>
            <wp:docPr id="7058" name="Picture 7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8" name="Picture 70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A80598" w:rsidRPr="005E497D" w:rsidRDefault="006F752C" w:rsidP="00F91744">
      <w:pPr>
        <w:pStyle w:val="Antrat1"/>
        <w:ind w:left="0" w:firstLine="0"/>
        <w:rPr>
          <w:b/>
          <w:sz w:val="24"/>
          <w:szCs w:val="24"/>
        </w:rPr>
      </w:pPr>
      <w:r w:rsidRPr="005E497D">
        <w:rPr>
          <w:b/>
          <w:sz w:val="24"/>
          <w:szCs w:val="24"/>
        </w:rPr>
        <w:t>IV</w:t>
      </w:r>
      <w:r w:rsidR="00566B0A">
        <w:rPr>
          <w:b/>
          <w:sz w:val="24"/>
          <w:szCs w:val="24"/>
        </w:rPr>
        <w:t>.</w:t>
      </w:r>
      <w:r w:rsidRPr="005E497D">
        <w:rPr>
          <w:b/>
          <w:sz w:val="24"/>
          <w:szCs w:val="24"/>
        </w:rPr>
        <w:t xml:space="preserve"> SKYRIUS</w:t>
      </w:r>
    </w:p>
    <w:p w:rsidR="00A80598" w:rsidRPr="005E497D" w:rsidRDefault="006F752C" w:rsidP="00F91744">
      <w:pPr>
        <w:spacing w:after="192" w:line="259" w:lineRule="auto"/>
        <w:ind w:left="0" w:right="0" w:firstLine="0"/>
        <w:jc w:val="center"/>
        <w:rPr>
          <w:b/>
          <w:szCs w:val="24"/>
        </w:rPr>
      </w:pPr>
      <w:r w:rsidRPr="005E497D">
        <w:rPr>
          <w:b/>
          <w:szCs w:val="24"/>
        </w:rPr>
        <w:t xml:space="preserve">SMURTO </w:t>
      </w:r>
      <w:r w:rsidR="003F70FC">
        <w:rPr>
          <w:b/>
          <w:szCs w:val="24"/>
        </w:rPr>
        <w:t>I</w:t>
      </w:r>
      <w:r w:rsidRPr="005E497D">
        <w:rPr>
          <w:b/>
          <w:szCs w:val="24"/>
        </w:rPr>
        <w:t xml:space="preserve">R </w:t>
      </w:r>
      <w:r w:rsidR="004209C0">
        <w:rPr>
          <w:b/>
          <w:szCs w:val="24"/>
        </w:rPr>
        <w:t>PRIEKABIAVIMO</w:t>
      </w:r>
      <w:r w:rsidRPr="005E497D">
        <w:rPr>
          <w:b/>
          <w:szCs w:val="24"/>
        </w:rPr>
        <w:t xml:space="preserve"> DARBE PREVENCIJOS IGYVENDINIMAS</w:t>
      </w:r>
    </w:p>
    <w:p w:rsidR="00A80598" w:rsidRDefault="00F47324" w:rsidP="005C505C">
      <w:pPr>
        <w:numPr>
          <w:ilvl w:val="0"/>
          <w:numId w:val="5"/>
        </w:numPr>
        <w:tabs>
          <w:tab w:val="left" w:pos="993"/>
        </w:tabs>
        <w:spacing w:line="360" w:lineRule="auto"/>
        <w:ind w:left="0" w:right="0" w:firstLine="567"/>
      </w:pPr>
      <w:r>
        <w:t>Mokykloje</w:t>
      </w:r>
      <w:r w:rsidR="00821934">
        <w:t xml:space="preserve"> turi būti į</w:t>
      </w:r>
      <w:r w:rsidR="006F752C">
        <w:t>gyvendinami pagrindiniai prevenciniai veiksmai:</w:t>
      </w:r>
    </w:p>
    <w:p w:rsidR="00A80598" w:rsidRPr="006F752C" w:rsidRDefault="006F752C" w:rsidP="005C505C">
      <w:pPr>
        <w:numPr>
          <w:ilvl w:val="1"/>
          <w:numId w:val="5"/>
        </w:numPr>
        <w:tabs>
          <w:tab w:val="left" w:pos="1134"/>
        </w:tabs>
        <w:spacing w:after="3" w:line="360" w:lineRule="auto"/>
        <w:ind w:left="0" w:right="0" w:firstLine="567"/>
        <w:jc w:val="left"/>
        <w:rPr>
          <w:szCs w:val="24"/>
        </w:rPr>
      </w:pPr>
      <w:r w:rsidRPr="006F752C">
        <w:rPr>
          <w:b/>
          <w:szCs w:val="24"/>
        </w:rPr>
        <w:t>Pirminiai prevenciniai veiksmai</w:t>
      </w:r>
      <w:r w:rsidRPr="006F752C">
        <w:rPr>
          <w:szCs w:val="24"/>
        </w:rPr>
        <w:t>:</w:t>
      </w:r>
    </w:p>
    <w:p w:rsidR="00A80598" w:rsidRDefault="00821934" w:rsidP="005C505C">
      <w:pPr>
        <w:numPr>
          <w:ilvl w:val="2"/>
          <w:numId w:val="5"/>
        </w:numPr>
        <w:tabs>
          <w:tab w:val="left" w:pos="1276"/>
        </w:tabs>
        <w:spacing w:line="360" w:lineRule="auto"/>
        <w:ind w:left="0" w:right="0" w:firstLine="567"/>
      </w:pPr>
      <w:r>
        <w:t>psichosocialinė</w:t>
      </w:r>
      <w:r w:rsidR="006F752C">
        <w:t xml:space="preserve">s darbo aplinkos gerinimas </w:t>
      </w:r>
      <w:r w:rsidR="004404C9">
        <w:t>užtikrinant, kad su darbu susiję sprendimai būtu pagrįsti teisingumo, sąžiningumo, lygių galimybių</w:t>
      </w:r>
      <w:r w:rsidR="006F752C">
        <w:t xml:space="preserve"> ir pagarbos žmogui pri</w:t>
      </w:r>
      <w:r w:rsidR="004404C9">
        <w:t>ncipais, kad organizuojant darbą būtų optimizuojamas darbo krū</w:t>
      </w:r>
      <w:r w:rsidR="006F752C">
        <w:t>vis, darbai paskirstomi po lygiai, atsižvelgian</w:t>
      </w:r>
      <w:r w:rsidR="004404C9">
        <w:t>t į darbo krūvį, būtų atsižvelgiama į gerus darbuotojų</w:t>
      </w:r>
      <w:r w:rsidR="006F752C">
        <w:t xml:space="preserve"> tarpusavio santykius, efektyviai sprendžiamos iškilusios p</w:t>
      </w:r>
      <w:r w:rsidR="004404C9">
        <w:t>roblemos ir vengiama besitęsiančio streso situacijų</w:t>
      </w:r>
      <w:r w:rsidR="00E33D60">
        <w:t>;</w:t>
      </w:r>
    </w:p>
    <w:p w:rsidR="00A80598" w:rsidRDefault="004404C9" w:rsidP="005C505C">
      <w:pPr>
        <w:numPr>
          <w:ilvl w:val="2"/>
          <w:numId w:val="5"/>
        </w:numPr>
        <w:tabs>
          <w:tab w:val="left" w:pos="1276"/>
        </w:tabs>
        <w:spacing w:line="360" w:lineRule="auto"/>
        <w:ind w:left="0" w:right="0" w:firstLine="567"/>
      </w:pPr>
      <w:r>
        <w:t>darbuotojui turi bū</w:t>
      </w:r>
      <w:r w:rsidR="006F752C">
        <w:t>ti aišku, ko i</w:t>
      </w:r>
      <w:r>
        <w:t>š jo tikimasi darbe, jis turi bū</w:t>
      </w:r>
      <w:r w:rsidR="006F752C">
        <w:t>ti pakankamai apm</w:t>
      </w:r>
      <w:r>
        <w:t>okytas, kaip atlikti savo darbą</w:t>
      </w:r>
      <w:r w:rsidR="006F752C">
        <w:t>;</w:t>
      </w:r>
    </w:p>
    <w:p w:rsidR="00A80598" w:rsidRDefault="00F47324" w:rsidP="005C505C">
      <w:pPr>
        <w:numPr>
          <w:ilvl w:val="2"/>
          <w:numId w:val="5"/>
        </w:numPr>
        <w:tabs>
          <w:tab w:val="left" w:pos="1276"/>
        </w:tabs>
        <w:spacing w:line="360" w:lineRule="auto"/>
        <w:ind w:left="0" w:right="0" w:firstLine="567"/>
      </w:pPr>
      <w:r>
        <w:t>Mokykloje</w:t>
      </w:r>
      <w:r w:rsidR="006F752C">
        <w:t xml:space="preserve"> patvir</w:t>
      </w:r>
      <w:r w:rsidR="00C725BE">
        <w:t>tintas</w:t>
      </w:r>
      <w:r w:rsidR="006F752C">
        <w:t xml:space="preserve"> </w:t>
      </w:r>
      <w:r w:rsidR="00C725BE" w:rsidRPr="00C725BE">
        <w:t xml:space="preserve">pedagogų </w:t>
      </w:r>
      <w:r w:rsidR="00080F8D" w:rsidRPr="00C725BE">
        <w:t>etikos kodeksa</w:t>
      </w:r>
      <w:r w:rsidR="00C725BE">
        <w:t>s</w:t>
      </w:r>
      <w:r w:rsidR="00080F8D">
        <w:t xml:space="preserve">, </w:t>
      </w:r>
      <w:r w:rsidR="006F752C">
        <w:t>kiti vidaus dokumentai, kuriose aiškiai įtvirtinti elgesio standartai tiek tarp darbuotoju, tiek tarp darbdavio ir darbuotojų;</w:t>
      </w:r>
    </w:p>
    <w:p w:rsidR="00A80598" w:rsidRPr="00B1015B" w:rsidRDefault="00F47324" w:rsidP="005C505C">
      <w:pPr>
        <w:numPr>
          <w:ilvl w:val="2"/>
          <w:numId w:val="5"/>
        </w:numPr>
        <w:tabs>
          <w:tab w:val="left" w:pos="1276"/>
        </w:tabs>
        <w:spacing w:line="360" w:lineRule="auto"/>
        <w:ind w:left="0" w:right="0" w:firstLine="567"/>
      </w:pPr>
      <w:r w:rsidRPr="00B1015B">
        <w:lastRenderedPageBreak/>
        <w:t xml:space="preserve">Mokykloje </w:t>
      </w:r>
      <w:r w:rsidR="00014754" w:rsidRPr="00B1015B">
        <w:t>sudaryta galimų smurto ir priekabiavimo darbe atvejų nagrinėjimo komisija</w:t>
      </w:r>
      <w:r w:rsidR="006F752C" w:rsidRPr="00B1015B">
        <w:t xml:space="preserve">, </w:t>
      </w:r>
      <w:r w:rsidR="00014754" w:rsidRPr="00B1015B">
        <w:t>numatyta</w:t>
      </w:r>
      <w:r w:rsidR="00B1015B" w:rsidRPr="00B1015B">
        <w:t>s</w:t>
      </w:r>
      <w:r w:rsidR="00014754" w:rsidRPr="00B1015B">
        <w:t xml:space="preserve"> </w:t>
      </w:r>
      <w:r w:rsidR="00B1015B" w:rsidRPr="00B1015B">
        <w:t xml:space="preserve">galimų smurto ir priekabiavimo darbe atvejų </w:t>
      </w:r>
      <w:r w:rsidR="00B1015B" w:rsidRPr="00B1015B">
        <w:rPr>
          <w:szCs w:val="24"/>
        </w:rPr>
        <w:t>fiksavimas ir nagrinėjimas</w:t>
      </w:r>
      <w:r w:rsidR="006F752C" w:rsidRPr="00B1015B">
        <w:t>;</w:t>
      </w:r>
    </w:p>
    <w:p w:rsidR="00A80598" w:rsidRPr="00B1015B" w:rsidRDefault="006F752C" w:rsidP="005C505C">
      <w:pPr>
        <w:numPr>
          <w:ilvl w:val="2"/>
          <w:numId w:val="5"/>
        </w:numPr>
        <w:tabs>
          <w:tab w:val="left" w:pos="1276"/>
        </w:tabs>
        <w:spacing w:line="360" w:lineRule="auto"/>
        <w:ind w:left="0" w:right="0" w:firstLine="567"/>
      </w:pPr>
      <w:r w:rsidRPr="00B1015B">
        <w:t xml:space="preserve">nedelsiant registruojami galimo smurto ir </w:t>
      </w:r>
      <w:r w:rsidR="00C741A9" w:rsidRPr="00B1015B">
        <w:t>priekabiavimo</w:t>
      </w:r>
      <w:r w:rsidRPr="00B1015B">
        <w:t xml:space="preserve"> atvejai;</w:t>
      </w:r>
    </w:p>
    <w:p w:rsidR="00A80598" w:rsidRDefault="006F752C" w:rsidP="005C505C">
      <w:pPr>
        <w:numPr>
          <w:ilvl w:val="2"/>
          <w:numId w:val="5"/>
        </w:numPr>
        <w:tabs>
          <w:tab w:val="left" w:pos="1276"/>
        </w:tabs>
        <w:spacing w:line="360" w:lineRule="auto"/>
        <w:ind w:left="0" w:right="0" w:firstLine="567"/>
      </w:pPr>
      <w:r>
        <w:t xml:space="preserve">darbuotojams sudaryta galimybė </w:t>
      </w:r>
      <w:r w:rsidR="00C725BE">
        <w:t xml:space="preserve">(detalizuojama šiame Apraše) </w:t>
      </w:r>
      <w:r>
        <w:t>anonimiškai teikti pranešimus apie įvykius su detaliais paaiškinimais, nurodant smurtautojus, smurto situaciją, aplinkybes, galimus liudininkus;</w:t>
      </w:r>
    </w:p>
    <w:p w:rsidR="00A80598" w:rsidRDefault="00F47324" w:rsidP="005C505C">
      <w:pPr>
        <w:numPr>
          <w:ilvl w:val="2"/>
          <w:numId w:val="5"/>
        </w:numPr>
        <w:tabs>
          <w:tab w:val="left" w:pos="1276"/>
          <w:tab w:val="left" w:pos="1418"/>
        </w:tabs>
        <w:spacing w:line="360" w:lineRule="auto"/>
        <w:ind w:left="0" w:right="0" w:firstLine="567"/>
      </w:pPr>
      <w:r>
        <w:t xml:space="preserve">Mokykla </w:t>
      </w:r>
      <w:r w:rsidR="006F752C">
        <w:t>užtikrina darbuotojų saugą ir sveikatą visais su darbu susijusiais aspektais. Aiškiai apibrėžiamos darbuotojų pareigos ir atsakomybės;</w:t>
      </w:r>
    </w:p>
    <w:p w:rsidR="00A80598" w:rsidRDefault="006F752C" w:rsidP="005C505C">
      <w:pPr>
        <w:numPr>
          <w:ilvl w:val="2"/>
          <w:numId w:val="5"/>
        </w:numPr>
        <w:tabs>
          <w:tab w:val="left" w:pos="1276"/>
          <w:tab w:val="left" w:pos="1418"/>
        </w:tabs>
        <w:spacing w:line="360" w:lineRule="auto"/>
        <w:ind w:left="0" w:right="0" w:firstLine="567"/>
      </w:pPr>
      <w:r>
        <w:t xml:space="preserve">netolerancija smurtui ir </w:t>
      </w:r>
      <w:r w:rsidR="00080F8D">
        <w:t>priekabiavimui</w:t>
      </w:r>
      <w:r>
        <w:t>;</w:t>
      </w:r>
    </w:p>
    <w:p w:rsidR="00A80598" w:rsidRDefault="006F752C" w:rsidP="005C505C">
      <w:pPr>
        <w:numPr>
          <w:ilvl w:val="2"/>
          <w:numId w:val="5"/>
        </w:numPr>
        <w:tabs>
          <w:tab w:val="left" w:pos="1276"/>
          <w:tab w:val="left" w:pos="1418"/>
        </w:tabs>
        <w:spacing w:line="360" w:lineRule="auto"/>
        <w:ind w:left="0" w:right="0" w:firstLine="567"/>
      </w:pPr>
      <w:r>
        <w:t>fizinės darbo aplinkos gerinimas užtikrinant, kad darbo vieta būtų saugi, patogi, tinkamai įrengta ir prižiūrima.</w:t>
      </w:r>
    </w:p>
    <w:p w:rsidR="00A80598" w:rsidRDefault="006F752C" w:rsidP="005C505C">
      <w:pPr>
        <w:numPr>
          <w:ilvl w:val="1"/>
          <w:numId w:val="5"/>
        </w:numPr>
        <w:tabs>
          <w:tab w:val="left" w:pos="1276"/>
          <w:tab w:val="left" w:pos="1418"/>
        </w:tabs>
        <w:spacing w:after="3" w:line="360" w:lineRule="auto"/>
        <w:ind w:left="0" w:right="0" w:firstLine="567"/>
        <w:jc w:val="left"/>
      </w:pPr>
      <w:r w:rsidRPr="006F752C">
        <w:rPr>
          <w:b/>
          <w:szCs w:val="24"/>
        </w:rPr>
        <w:t>Antriniai prevenciniai veiksmai</w:t>
      </w:r>
      <w:r>
        <w:rPr>
          <w:sz w:val="26"/>
        </w:rPr>
        <w:t>:</w:t>
      </w:r>
    </w:p>
    <w:p w:rsidR="00A80598" w:rsidRDefault="006F752C" w:rsidP="005C505C">
      <w:pPr>
        <w:numPr>
          <w:ilvl w:val="2"/>
          <w:numId w:val="5"/>
        </w:numPr>
        <w:tabs>
          <w:tab w:val="left" w:pos="1276"/>
          <w:tab w:val="left" w:pos="1418"/>
        </w:tabs>
        <w:spacing w:line="360" w:lineRule="auto"/>
        <w:ind w:left="0" w:right="0" w:firstLine="567"/>
      </w:pPr>
      <w:r>
        <w:t>darbuotojų informavimas apie darbuotojų psichologinio saugumo užtikrinimo politiką ir kitas galiojančias tvarkas užtikrinančias, kad visi dirbantys ar naujai įsidarbinantys darbuotojai žinotų ir suprastų siektino elgesio taisykles ir vykdomas priemones;</w:t>
      </w:r>
    </w:p>
    <w:p w:rsidR="00A80598" w:rsidRDefault="006F752C" w:rsidP="005C505C">
      <w:pPr>
        <w:numPr>
          <w:ilvl w:val="2"/>
          <w:numId w:val="5"/>
        </w:numPr>
        <w:tabs>
          <w:tab w:val="left" w:pos="1276"/>
          <w:tab w:val="left" w:pos="1418"/>
        </w:tabs>
        <w:spacing w:after="29" w:line="360" w:lineRule="auto"/>
        <w:ind w:left="0" w:right="0" w:firstLine="567"/>
      </w:pPr>
      <w:r>
        <w:t xml:space="preserve">informacijai skleisti pasitelkiami visi galimi būdai: </w:t>
      </w:r>
      <w:r w:rsidR="00F47324">
        <w:t>darbuotojų</w:t>
      </w:r>
      <w:r>
        <w:t xml:space="preserve"> susirink</w:t>
      </w:r>
      <w:r w:rsidR="00C725BE">
        <w:t xml:space="preserve">imai, informaciniai pranešimai Mokyklos internetinėje svetainėje </w:t>
      </w:r>
      <w:r>
        <w:t>ir kiti būdai;</w:t>
      </w:r>
    </w:p>
    <w:p w:rsidR="00A80598" w:rsidRDefault="006F752C" w:rsidP="005C505C">
      <w:pPr>
        <w:tabs>
          <w:tab w:val="left" w:pos="1276"/>
        </w:tabs>
        <w:spacing w:line="360" w:lineRule="auto"/>
        <w:ind w:left="38" w:right="0" w:firstLine="567"/>
      </w:pPr>
      <w:r>
        <w:t xml:space="preserve">212.3. inicijuojami </w:t>
      </w:r>
      <w:r w:rsidR="00632AE1">
        <w:t>darbuotojų</w:t>
      </w:r>
      <w:r>
        <w:t xml:space="preserve"> mokymai atsižvelgiant i poreikius ir esamą situaciją;</w:t>
      </w:r>
    </w:p>
    <w:p w:rsidR="00A80598" w:rsidRDefault="006F752C" w:rsidP="005C505C">
      <w:pPr>
        <w:tabs>
          <w:tab w:val="left" w:pos="1276"/>
        </w:tabs>
        <w:spacing w:after="28" w:line="360" w:lineRule="auto"/>
        <w:ind w:left="0" w:right="0" w:firstLine="567"/>
      </w:pPr>
      <w:r>
        <w:t>21.2.4. nuolat stebima situacija, atsižvelgiant i psichosocialinės rizikos veiksnius, organizuojamas, atliekamas ir esant reika</w:t>
      </w:r>
      <w:r w:rsidR="006A2E10">
        <w:t>lui atnaujinamas psichosocialinė</w:t>
      </w:r>
      <w:r>
        <w:t>s rizikos vertinimas.</w:t>
      </w:r>
    </w:p>
    <w:p w:rsidR="00A80598" w:rsidRDefault="006F752C" w:rsidP="005C505C">
      <w:pPr>
        <w:numPr>
          <w:ilvl w:val="1"/>
          <w:numId w:val="5"/>
        </w:numPr>
        <w:tabs>
          <w:tab w:val="left" w:pos="1276"/>
          <w:tab w:val="left" w:pos="1418"/>
        </w:tabs>
        <w:spacing w:after="3" w:line="360" w:lineRule="auto"/>
        <w:ind w:left="0" w:right="0" w:firstLine="567"/>
        <w:jc w:val="left"/>
      </w:pPr>
      <w:r w:rsidRPr="006A2E10">
        <w:rPr>
          <w:b/>
          <w:szCs w:val="24"/>
        </w:rPr>
        <w:t>Tretiniai</w:t>
      </w:r>
      <w:r w:rsidR="006A2E10" w:rsidRPr="006A2E10">
        <w:rPr>
          <w:b/>
          <w:szCs w:val="24"/>
        </w:rPr>
        <w:t xml:space="preserve"> </w:t>
      </w:r>
      <w:r w:rsidRPr="006A2E10">
        <w:rPr>
          <w:b/>
          <w:szCs w:val="24"/>
        </w:rPr>
        <w:t>prevenciniai veiksmai</w:t>
      </w:r>
      <w:r>
        <w:rPr>
          <w:sz w:val="26"/>
        </w:rPr>
        <w:t>:</w:t>
      </w:r>
    </w:p>
    <w:p w:rsidR="00A80598" w:rsidRDefault="006A2E10" w:rsidP="005C505C">
      <w:pPr>
        <w:numPr>
          <w:ilvl w:val="2"/>
          <w:numId w:val="5"/>
        </w:numPr>
        <w:tabs>
          <w:tab w:val="left" w:pos="1276"/>
          <w:tab w:val="left" w:pos="1418"/>
          <w:tab w:val="left" w:pos="1560"/>
        </w:tabs>
        <w:spacing w:line="360" w:lineRule="auto"/>
        <w:ind w:left="0" w:right="0" w:firstLine="567"/>
      </w:pPr>
      <w:r>
        <w:t xml:space="preserve">smurtą ir </w:t>
      </w:r>
      <w:r w:rsidR="004451BA">
        <w:t>priekabiavimą</w:t>
      </w:r>
      <w:r>
        <w:t xml:space="preserve"> patyrusių ar mačiusių darbuotojų psichologinių traumų</w:t>
      </w:r>
      <w:r w:rsidR="006F752C">
        <w:t xml:space="preserve"> ir streso lygio mažinima</w:t>
      </w:r>
      <w:r>
        <w:t>s, skubiai ir efektyviai nagrinė</w:t>
      </w:r>
      <w:r w:rsidR="006F752C">
        <w:t xml:space="preserve">jant galimo smurto </w:t>
      </w:r>
      <w:r w:rsidR="003F70FC">
        <w:t>i</w:t>
      </w:r>
      <w:r w:rsidR="006F752C">
        <w:t xml:space="preserve">r </w:t>
      </w:r>
      <w:r w:rsidR="004451BA">
        <w:t>priekabiavimo</w:t>
      </w:r>
      <w:r w:rsidR="006F752C">
        <w:t xml:space="preserve"> atvejus, teikiant rekomendacijas administracijai, užtikrinan</w:t>
      </w:r>
      <w:r>
        <w:t>t psichologo paslaugų prieinamumą ir visų reikalingų psichologinės pagalbos resursų (psichologų, psichiatrų, socialinių darbuotojų, psichologinės pa</w:t>
      </w:r>
      <w:r w:rsidR="000E080C">
        <w:t>galbos telefono linijų) nuorodų</w:t>
      </w:r>
      <w:r>
        <w:t xml:space="preserve"> ir kontaktų suteikimą</w:t>
      </w:r>
      <w:r w:rsidR="006F752C">
        <w:t xml:space="preserve"> visiems darbuotojams;</w:t>
      </w:r>
    </w:p>
    <w:p w:rsidR="00A80598" w:rsidRDefault="006A2E10" w:rsidP="005C505C">
      <w:pPr>
        <w:numPr>
          <w:ilvl w:val="2"/>
          <w:numId w:val="5"/>
        </w:numPr>
        <w:tabs>
          <w:tab w:val="left" w:pos="1276"/>
          <w:tab w:val="left" w:pos="1418"/>
          <w:tab w:val="left" w:pos="1560"/>
        </w:tabs>
        <w:spacing w:line="360" w:lineRule="auto"/>
        <w:ind w:left="0" w:right="0" w:firstLine="567"/>
      </w:pPr>
      <w:r>
        <w:t>sąlygų</w:t>
      </w:r>
      <w:r w:rsidR="006F752C">
        <w:t xml:space="preserve"> dalytis patirtimi su</w:t>
      </w:r>
      <w:r>
        <w:t>darymas organizuojant darbuotojų</w:t>
      </w:r>
      <w:r w:rsidR="006F752C">
        <w:t xml:space="preserve"> susirinki</w:t>
      </w:r>
      <w:r>
        <w:t>mus, skatinant darbuotojus kalbė</w:t>
      </w:r>
      <w:r w:rsidR="006F752C">
        <w:t>ti apie savo patirtis, informuoti atsakingus asmenis ir ieškoti p</w:t>
      </w:r>
      <w:r>
        <w:t>agalbos, gauti paramos iš kolegų</w:t>
      </w:r>
      <w:r w:rsidR="006F752C">
        <w:t>;</w:t>
      </w:r>
    </w:p>
    <w:p w:rsidR="00A80598" w:rsidRDefault="006F752C" w:rsidP="005C505C">
      <w:pPr>
        <w:numPr>
          <w:ilvl w:val="2"/>
          <w:numId w:val="5"/>
        </w:numPr>
        <w:tabs>
          <w:tab w:val="left" w:pos="1276"/>
        </w:tabs>
        <w:spacing w:line="360" w:lineRule="auto"/>
        <w:ind w:left="0" w:right="0" w:firstLine="567"/>
      </w:pPr>
      <w:r>
        <w:t>st</w:t>
      </w:r>
      <w:r w:rsidR="006A2E10">
        <w:t>engtis iškilusias problemas sprę</w:t>
      </w:r>
      <w:r>
        <w:t>sti neformaliom</w:t>
      </w:r>
      <w:r w:rsidR="006A2E10">
        <w:t>is priemonė</w:t>
      </w:r>
      <w:r>
        <w:t xml:space="preserve">mis </w:t>
      </w:r>
      <w:r w:rsidR="00995192">
        <w:t>–</w:t>
      </w:r>
      <w:r>
        <w:t xml:space="preserve"> pokalbiu su smurtautoju, psicho</w:t>
      </w:r>
      <w:r w:rsidR="006A2E10">
        <w:t>logo konsultacijos rekomendavimų</w:t>
      </w:r>
      <w:r>
        <w:t>, o jei to nepakanka, naudoti</w:t>
      </w:r>
      <w:r w:rsidR="006A2E10">
        <w:t xml:space="preserve"> drausmines priemones </w:t>
      </w:r>
      <w:r w:rsidR="00995192">
        <w:t xml:space="preserve">– </w:t>
      </w:r>
      <w:r w:rsidR="006A2E10">
        <w:t>raštišką įspėjimą, nuš</w:t>
      </w:r>
      <w:r w:rsidR="000005D9">
        <w:t xml:space="preserve">alinimą nuo darbo, perkėlimą į </w:t>
      </w:r>
      <w:r w:rsidR="006A2E10">
        <w:t>kit</w:t>
      </w:r>
      <w:r w:rsidR="009A53C7">
        <w:t>as</w:t>
      </w:r>
      <w:r w:rsidR="006A2E10">
        <w:t xml:space="preserve"> pareigas, atleidimą</w:t>
      </w:r>
      <w:r>
        <w:t xml:space="preserve"> iš darbo;</w:t>
      </w:r>
    </w:p>
    <w:p w:rsidR="00A80598" w:rsidRDefault="006A2E10" w:rsidP="005C505C">
      <w:pPr>
        <w:numPr>
          <w:ilvl w:val="2"/>
          <w:numId w:val="5"/>
        </w:numPr>
        <w:tabs>
          <w:tab w:val="left" w:pos="1276"/>
        </w:tabs>
        <w:spacing w:line="360" w:lineRule="auto"/>
        <w:ind w:left="0" w:right="0" w:firstLine="567"/>
      </w:pPr>
      <w:r>
        <w:lastRenderedPageBreak/>
        <w:t>drausminės procedū</w:t>
      </w:r>
      <w:r w:rsidR="006F752C">
        <w:t>ros numatomos ir taikomo</w:t>
      </w:r>
      <w:r>
        <w:t>s smurtautojams, atsižvelgiant į abiejų smurto įvykyje dalyvavusių pusių</w:t>
      </w:r>
      <w:r w:rsidR="006F752C">
        <w:t xml:space="preserve"> paaiškinimus,</w:t>
      </w:r>
      <w:r>
        <w:t xml:space="preserve"> nurodomas aplinkybes, ankstesnį smurtautojo elgesį</w:t>
      </w:r>
      <w:r w:rsidR="006F752C">
        <w:t>, objektyviai jas išklausius;</w:t>
      </w:r>
    </w:p>
    <w:p w:rsidR="00A80598" w:rsidRDefault="006A2E10" w:rsidP="005C505C">
      <w:pPr>
        <w:numPr>
          <w:ilvl w:val="2"/>
          <w:numId w:val="5"/>
        </w:numPr>
        <w:tabs>
          <w:tab w:val="left" w:pos="1276"/>
        </w:tabs>
        <w:spacing w:after="292" w:line="360" w:lineRule="auto"/>
        <w:ind w:left="0" w:right="0" w:firstLine="567"/>
      </w:pPr>
      <w:r>
        <w:t>po kiekvieno į</w:t>
      </w:r>
      <w:r w:rsidR="006F752C">
        <w:t>vykio, smurtinio incidento apra</w:t>
      </w:r>
      <w:r>
        <w:t>iškos, į</w:t>
      </w:r>
      <w:r w:rsidR="006F752C">
        <w:t>vertinami esami teis</w:t>
      </w:r>
      <w:r>
        <w:t xml:space="preserve">ės aktai, vidinės </w:t>
      </w:r>
      <w:r w:rsidR="00995192">
        <w:t>įstaigos</w:t>
      </w:r>
      <w:r>
        <w:t xml:space="preserve"> procedū</w:t>
      </w:r>
      <w:r w:rsidR="006F752C">
        <w:t>ros, daromas administ</w:t>
      </w:r>
      <w:r>
        <w:t>racijos susirinkimas, kad nuspręsti ką pakeisti, kad panašių incidentų nepasikartotų. Po</w:t>
      </w:r>
      <w:r w:rsidR="006F752C">
        <w:t xml:space="preserve"> susirin</w:t>
      </w:r>
      <w:r>
        <w:t>k</w:t>
      </w:r>
      <w:r w:rsidR="006F752C">
        <w:t xml:space="preserve">imo informuojami visi </w:t>
      </w:r>
      <w:r w:rsidR="00995192">
        <w:t>darbuotojai</w:t>
      </w:r>
      <w:r w:rsidR="006F752C">
        <w:t>.</w:t>
      </w:r>
    </w:p>
    <w:p w:rsidR="002D415F" w:rsidRPr="005E497D" w:rsidRDefault="006F752C" w:rsidP="00F91744">
      <w:pPr>
        <w:pStyle w:val="Antrat1"/>
        <w:ind w:left="0" w:firstLine="0"/>
        <w:rPr>
          <w:b/>
          <w:sz w:val="24"/>
          <w:szCs w:val="24"/>
        </w:rPr>
      </w:pPr>
      <w:r w:rsidRPr="005E497D">
        <w:rPr>
          <w:b/>
          <w:sz w:val="24"/>
          <w:szCs w:val="24"/>
        </w:rPr>
        <w:t>V</w:t>
      </w:r>
      <w:r w:rsidR="002D415F" w:rsidRPr="005E497D">
        <w:rPr>
          <w:b/>
          <w:sz w:val="24"/>
          <w:szCs w:val="24"/>
        </w:rPr>
        <w:t>.</w:t>
      </w:r>
      <w:r w:rsidRPr="005E497D">
        <w:rPr>
          <w:b/>
          <w:sz w:val="24"/>
          <w:szCs w:val="24"/>
        </w:rPr>
        <w:t xml:space="preserve"> SKYRIUS </w:t>
      </w:r>
    </w:p>
    <w:p w:rsidR="00A80598" w:rsidRPr="005E497D" w:rsidRDefault="002D415F" w:rsidP="00F91744">
      <w:pPr>
        <w:pStyle w:val="Antrat1"/>
        <w:spacing w:after="240"/>
        <w:ind w:left="0" w:firstLine="0"/>
        <w:rPr>
          <w:b/>
          <w:sz w:val="24"/>
          <w:szCs w:val="24"/>
        </w:rPr>
      </w:pPr>
      <w:r w:rsidRPr="005E497D">
        <w:rPr>
          <w:b/>
          <w:sz w:val="24"/>
          <w:szCs w:val="24"/>
        </w:rPr>
        <w:t xml:space="preserve">SMURTO </w:t>
      </w:r>
      <w:r w:rsidR="003F70FC">
        <w:rPr>
          <w:b/>
          <w:sz w:val="24"/>
          <w:szCs w:val="24"/>
        </w:rPr>
        <w:t>I</w:t>
      </w:r>
      <w:r w:rsidRPr="005E497D">
        <w:rPr>
          <w:b/>
          <w:sz w:val="24"/>
          <w:szCs w:val="24"/>
        </w:rPr>
        <w:t xml:space="preserve">R </w:t>
      </w:r>
      <w:r w:rsidR="004209C0">
        <w:rPr>
          <w:b/>
          <w:sz w:val="24"/>
          <w:szCs w:val="24"/>
        </w:rPr>
        <w:t>PRIEKABIAVIMO</w:t>
      </w:r>
      <w:r w:rsidRPr="005E497D">
        <w:rPr>
          <w:b/>
          <w:sz w:val="24"/>
          <w:szCs w:val="24"/>
        </w:rPr>
        <w:t xml:space="preserve"> DARBE ATVEJŲ FIKSAVIMAS IR NAGRINĖ</w:t>
      </w:r>
      <w:r w:rsidR="006F752C" w:rsidRPr="005E497D">
        <w:rPr>
          <w:b/>
          <w:sz w:val="24"/>
          <w:szCs w:val="24"/>
        </w:rPr>
        <w:t>JIMAS</w:t>
      </w:r>
    </w:p>
    <w:p w:rsidR="00A80598" w:rsidRDefault="002D415F" w:rsidP="002348C4">
      <w:pPr>
        <w:numPr>
          <w:ilvl w:val="0"/>
          <w:numId w:val="6"/>
        </w:numPr>
        <w:tabs>
          <w:tab w:val="left" w:pos="1134"/>
        </w:tabs>
        <w:spacing w:after="30" w:line="360" w:lineRule="auto"/>
        <w:ind w:left="0" w:right="0" w:firstLine="567"/>
      </w:pPr>
      <w:r>
        <w:t>Galimai patirtus ar pastebė</w:t>
      </w:r>
      <w:r w:rsidR="006F752C">
        <w:t>tus s</w:t>
      </w:r>
      <w:r>
        <w:t xml:space="preserve">murto ir </w:t>
      </w:r>
      <w:r w:rsidR="004451BA">
        <w:t>priekabiavimo</w:t>
      </w:r>
      <w:r>
        <w:t xml:space="preserve"> atvejus nagrinėja, prevencines priemones siūlo direktoriaus į</w:t>
      </w:r>
      <w:r w:rsidR="006F752C">
        <w:t>sakym</w:t>
      </w:r>
      <w:r>
        <w:t>u sudaryta ir patvirtinta galimų</w:t>
      </w:r>
      <w:r w:rsidR="006F752C">
        <w:t xml:space="preserve"> </w:t>
      </w:r>
      <w:r>
        <w:t xml:space="preserve">smurto </w:t>
      </w:r>
      <w:r w:rsidR="004451BA">
        <w:t xml:space="preserve">ir priekabiavimo </w:t>
      </w:r>
      <w:r>
        <w:t xml:space="preserve">darbe atvejų nagrinėjimo </w:t>
      </w:r>
      <w:r w:rsidR="009A53C7">
        <w:t>k</w:t>
      </w:r>
      <w:r>
        <w:t>omisija</w:t>
      </w:r>
      <w:r w:rsidR="009A53C7">
        <w:t xml:space="preserve"> (toliau – Komisija)</w:t>
      </w:r>
      <w:r w:rsidR="006F752C">
        <w:t>.</w:t>
      </w:r>
    </w:p>
    <w:p w:rsidR="00A80598" w:rsidRDefault="002D415F" w:rsidP="002348C4">
      <w:pPr>
        <w:numPr>
          <w:ilvl w:val="0"/>
          <w:numId w:val="6"/>
        </w:numPr>
        <w:tabs>
          <w:tab w:val="left" w:pos="1134"/>
        </w:tabs>
        <w:spacing w:line="360" w:lineRule="auto"/>
        <w:ind w:left="0" w:right="0" w:firstLine="567"/>
      </w:pPr>
      <w:r>
        <w:t>Darbuotojas, galimai patyręs ar pastebėję</w:t>
      </w:r>
      <w:r w:rsidR="006F752C">
        <w:t xml:space="preserve">s </w:t>
      </w:r>
      <w:r>
        <w:t xml:space="preserve">smurto </w:t>
      </w:r>
      <w:r w:rsidR="003F70FC">
        <w:t>i</w:t>
      </w:r>
      <w:r>
        <w:t xml:space="preserve">r </w:t>
      </w:r>
      <w:r w:rsidR="004451BA">
        <w:t>priekabiavimo</w:t>
      </w:r>
      <w:r>
        <w:t xml:space="preserve"> atvejį, turi teisę</w:t>
      </w:r>
      <w:r w:rsidR="006F752C">
        <w:t xml:space="preserve"> (</w:t>
      </w:r>
      <w:r w:rsidR="00E33D60">
        <w:t>taip pat ir anonimiškai) apie jį</w:t>
      </w:r>
      <w:r w:rsidR="006F752C">
        <w:t xml:space="preserve"> pranešti, informuoti atsakingus asmenis:</w:t>
      </w:r>
    </w:p>
    <w:p w:rsidR="00A80598" w:rsidRDefault="006F752C" w:rsidP="002348C4">
      <w:pPr>
        <w:numPr>
          <w:ilvl w:val="1"/>
          <w:numId w:val="6"/>
        </w:numPr>
        <w:tabs>
          <w:tab w:val="left" w:pos="1134"/>
          <w:tab w:val="left" w:pos="1418"/>
          <w:tab w:val="left" w:pos="1560"/>
        </w:tabs>
        <w:spacing w:line="360" w:lineRule="auto"/>
        <w:ind w:left="0" w:right="0" w:firstLine="567"/>
      </w:pPr>
      <w:r>
        <w:t>informuojant</w:t>
      </w:r>
      <w:r w:rsidR="00E33D60">
        <w:t xml:space="preserve"> savo tiesioginį</w:t>
      </w:r>
      <w:r w:rsidR="002D415F">
        <w:t xml:space="preserve"> vadovą arba įgaliot</w:t>
      </w:r>
      <w:r w:rsidR="004451BA">
        <w:t>ą</w:t>
      </w:r>
      <w:r w:rsidR="002D415F">
        <w:t xml:space="preserve"> </w:t>
      </w:r>
      <w:r>
        <w:t>asmen</w:t>
      </w:r>
      <w:r w:rsidR="004451BA">
        <w:t>į</w:t>
      </w:r>
      <w:r w:rsidR="002E7702">
        <w:t xml:space="preserve"> – raštvedį, atsakingą už pranešimo registravimą</w:t>
      </w:r>
      <w:r>
        <w:t>;</w:t>
      </w:r>
    </w:p>
    <w:p w:rsidR="00A80598" w:rsidRDefault="006F752C" w:rsidP="002348C4">
      <w:pPr>
        <w:numPr>
          <w:ilvl w:val="1"/>
          <w:numId w:val="6"/>
        </w:numPr>
        <w:tabs>
          <w:tab w:val="left" w:pos="1134"/>
          <w:tab w:val="left" w:pos="1418"/>
          <w:tab w:val="left" w:pos="1560"/>
        </w:tabs>
        <w:spacing w:after="28" w:line="360" w:lineRule="auto"/>
        <w:ind w:left="0" w:right="0" w:firstLine="567"/>
      </w:pPr>
      <w:r>
        <w:t>t</w:t>
      </w:r>
      <w:r w:rsidR="002D415F">
        <w:t>iesioginis vadovas</w:t>
      </w:r>
      <w:r w:rsidR="004451BA">
        <w:t xml:space="preserve"> arba </w:t>
      </w:r>
      <w:r w:rsidR="002E7702">
        <w:t>raštvedys</w:t>
      </w:r>
      <w:r w:rsidR="002D415F">
        <w:t xml:space="preserve"> apie praneštą atvejį </w:t>
      </w:r>
      <w:r w:rsidR="002E7702">
        <w:t xml:space="preserve">nedelsiant </w:t>
      </w:r>
      <w:r w:rsidR="002D415F">
        <w:t xml:space="preserve">turi informuoti </w:t>
      </w:r>
      <w:r w:rsidR="002E7702">
        <w:t>direktorių, o jam nesant – pavaduojantį asmenį</w:t>
      </w:r>
      <w:r>
        <w:t>;</w:t>
      </w:r>
    </w:p>
    <w:p w:rsidR="00A80598" w:rsidRDefault="006F752C" w:rsidP="00BF2D9B">
      <w:pPr>
        <w:numPr>
          <w:ilvl w:val="1"/>
          <w:numId w:val="6"/>
        </w:numPr>
        <w:tabs>
          <w:tab w:val="left" w:pos="1134"/>
          <w:tab w:val="left" w:pos="1418"/>
          <w:tab w:val="left" w:pos="1560"/>
        </w:tabs>
        <w:spacing w:after="29" w:line="360" w:lineRule="auto"/>
        <w:ind w:left="0" w:right="0" w:firstLine="567"/>
      </w:pPr>
      <w:r>
        <w:t xml:space="preserve">registruojant </w:t>
      </w:r>
      <w:r w:rsidR="002D415F">
        <w:t xml:space="preserve">smurto </w:t>
      </w:r>
      <w:r w:rsidR="003F70FC">
        <w:t>i</w:t>
      </w:r>
      <w:r w:rsidR="002D415F">
        <w:t xml:space="preserve">r </w:t>
      </w:r>
      <w:r w:rsidR="004451BA">
        <w:t>priekabiavimo</w:t>
      </w:r>
      <w:r w:rsidR="002D415F">
        <w:t xml:space="preserve"> atvejį</w:t>
      </w:r>
      <w:r>
        <w:t xml:space="preserve"> asm</w:t>
      </w:r>
      <w:r w:rsidR="002D415F">
        <w:t xml:space="preserve">uo gali </w:t>
      </w:r>
      <w:r w:rsidR="004451BA">
        <w:t>siųsti</w:t>
      </w:r>
      <w:r w:rsidR="00674CBC">
        <w:t xml:space="preserve"> elektro</w:t>
      </w:r>
      <w:r>
        <w:t>ni</w:t>
      </w:r>
      <w:r w:rsidR="00674CBC">
        <w:t>nį laišką</w:t>
      </w:r>
      <w:r>
        <w:t xml:space="preserve"> adresu </w:t>
      </w:r>
      <w:hyperlink r:id="rId8" w:history="1">
        <w:r w:rsidR="00995192" w:rsidRPr="00692A2D">
          <w:rPr>
            <w:rStyle w:val="Hipersaitas"/>
          </w:rPr>
          <w:t>info@sestokumokykla.lt</w:t>
        </w:r>
      </w:hyperlink>
      <w:r w:rsidR="00674CBC">
        <w:t xml:space="preserve"> </w:t>
      </w:r>
      <w:r w:rsidR="008010A7">
        <w:t xml:space="preserve">ar atsiųsti, perduoti anonimiškai raštvedžiui, </w:t>
      </w:r>
      <w:r w:rsidR="00674CBC">
        <w:t>nurodant informaciją: asmens vardą ir pavardę</w:t>
      </w:r>
      <w:r>
        <w:t>, konta</w:t>
      </w:r>
      <w:r w:rsidR="00674CBC">
        <w:t>ktus (e</w:t>
      </w:r>
      <w:r w:rsidR="005C505C">
        <w:t>l</w:t>
      </w:r>
      <w:r w:rsidR="00674CBC">
        <w:t>. paštą ir / ar tel. Nr.) (nebū</w:t>
      </w:r>
      <w:r>
        <w:t>tina, bet pageidautina si</w:t>
      </w:r>
      <w:r w:rsidR="00674CBC">
        <w:t>ekiant tikslesnio tyrimo, išvadų</w:t>
      </w:r>
      <w:r>
        <w:t xml:space="preserve"> ir tikslingos</w:t>
      </w:r>
      <w:r w:rsidR="00674CBC">
        <w:t xml:space="preserve"> </w:t>
      </w:r>
      <w:r w:rsidR="000005D9">
        <w:t xml:space="preserve">prevencijos), </w:t>
      </w:r>
      <w:r w:rsidR="00674CBC">
        <w:t>įvykio datą (arba periodą</w:t>
      </w:r>
      <w:r>
        <w:t xml:space="preserve"> nuo </w:t>
      </w:r>
      <w:r w:rsidR="00995192">
        <w:t>–</w:t>
      </w:r>
      <w:r>
        <w:t xml:space="preserve"> iki</w:t>
      </w:r>
      <w:r w:rsidR="00674CBC">
        <w:t>), galimus iniciatorius, nukentėjusius, liudininkus, pranešimą pildanč</w:t>
      </w:r>
      <w:r>
        <w:t>io asmen</w:t>
      </w:r>
      <w:r w:rsidR="00674CBC">
        <w:t>s sąsajas su įvykiu, detalų įvykio aplinkybių aprašymą, siūlomas prevencines priemones</w:t>
      </w:r>
      <w:r w:rsidR="005368AF">
        <w:t xml:space="preserve"> (j</w:t>
      </w:r>
      <w:r w:rsidR="00674CBC">
        <w:t>ei esama pasiūlymų</w:t>
      </w:r>
      <w:r>
        <w:t>).</w:t>
      </w:r>
    </w:p>
    <w:p w:rsidR="00A80598" w:rsidRDefault="00674CBC" w:rsidP="002348C4">
      <w:pPr>
        <w:numPr>
          <w:ilvl w:val="0"/>
          <w:numId w:val="6"/>
        </w:numPr>
        <w:tabs>
          <w:tab w:val="left" w:pos="1134"/>
          <w:tab w:val="left" w:pos="1418"/>
        </w:tabs>
        <w:spacing w:after="35" w:line="360" w:lineRule="auto"/>
        <w:ind w:left="0" w:right="0" w:firstLine="567"/>
      </w:pPr>
      <w:r>
        <w:t>Tiriant užregistruotą atvejį į tyrimą gali būti į</w:t>
      </w:r>
      <w:r w:rsidR="006F752C">
        <w:t xml:space="preserve">traukti papildomi asmenys: kiti darbuotojai, </w:t>
      </w:r>
      <w:r>
        <w:t>specialistai, daromos ekspertizė</w:t>
      </w:r>
      <w:r w:rsidR="006F752C">
        <w:t>s ir kt.</w:t>
      </w:r>
    </w:p>
    <w:p w:rsidR="00A80598" w:rsidRDefault="006F752C" w:rsidP="002348C4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right="0" w:firstLine="567"/>
      </w:pPr>
      <w:r>
        <w:t>Galimo smurto</w:t>
      </w:r>
      <w:r w:rsidR="00674CBC">
        <w:t xml:space="preserve"> </w:t>
      </w:r>
      <w:r w:rsidR="003F70FC">
        <w:t>i</w:t>
      </w:r>
      <w:r w:rsidR="00674CBC">
        <w:t xml:space="preserve">r </w:t>
      </w:r>
      <w:r w:rsidR="004451BA">
        <w:t>priekabiavimo</w:t>
      </w:r>
      <w:r w:rsidR="00674CBC">
        <w:t xml:space="preserve"> darbe atvejo nagrinėjimo procedū</w:t>
      </w:r>
      <w:r>
        <w:t>ra:</w:t>
      </w:r>
    </w:p>
    <w:p w:rsidR="00A80598" w:rsidRDefault="006F752C" w:rsidP="002348C4">
      <w:pPr>
        <w:numPr>
          <w:ilvl w:val="1"/>
          <w:numId w:val="6"/>
        </w:numPr>
        <w:tabs>
          <w:tab w:val="left" w:pos="1134"/>
          <w:tab w:val="left" w:pos="1418"/>
        </w:tabs>
        <w:spacing w:after="29" w:line="360" w:lineRule="auto"/>
        <w:ind w:left="0" w:right="0" w:firstLine="567"/>
      </w:pPr>
      <w:r>
        <w:t>pradedama nedelsiant atsa</w:t>
      </w:r>
      <w:r w:rsidR="00085241">
        <w:t>king</w:t>
      </w:r>
      <w:r w:rsidR="004451BA">
        <w:t>am</w:t>
      </w:r>
      <w:r w:rsidR="00085241">
        <w:t xml:space="preserve"> asmeni</w:t>
      </w:r>
      <w:r w:rsidR="004451BA">
        <w:t>ui</w:t>
      </w:r>
      <w:r w:rsidR="00085241">
        <w:t xml:space="preserve"> gavus rašytinę informaciją Apraše nurodytomis priemonėmis arba kitais bū</w:t>
      </w:r>
      <w:r>
        <w:t>dais;</w:t>
      </w:r>
    </w:p>
    <w:p w:rsidR="00A80598" w:rsidRDefault="006F752C" w:rsidP="002348C4">
      <w:pPr>
        <w:numPr>
          <w:ilvl w:val="1"/>
          <w:numId w:val="6"/>
        </w:numPr>
        <w:tabs>
          <w:tab w:val="left" w:pos="1134"/>
          <w:tab w:val="left" w:pos="1418"/>
        </w:tabs>
        <w:spacing w:after="43" w:line="360" w:lineRule="auto"/>
        <w:ind w:left="0" w:right="0" w:firstLine="567"/>
      </w:pPr>
      <w:r>
        <w:t xml:space="preserve">galimo smurto </w:t>
      </w:r>
      <w:r w:rsidR="003F70FC">
        <w:t>i</w:t>
      </w:r>
      <w:r>
        <w:t xml:space="preserve">r </w:t>
      </w:r>
      <w:r w:rsidR="004451BA">
        <w:t>priekabiavimo</w:t>
      </w:r>
      <w:r>
        <w:t xml:space="preserve"> atvejis nedelsiant užregistruojamas</w:t>
      </w:r>
      <w:r w:rsidR="002E7702">
        <w:t xml:space="preserve">, informuojamas direktorius, kuris perduoda gautą pranešimą </w:t>
      </w:r>
      <w:r w:rsidR="009075F8">
        <w:t xml:space="preserve">tirti </w:t>
      </w:r>
      <w:r w:rsidR="004451BA">
        <w:t>Komisijai</w:t>
      </w:r>
      <w:r w:rsidR="009075F8">
        <w:t>,</w:t>
      </w:r>
      <w:r>
        <w:t xml:space="preserve"> pateikiama esama / gauta medžiaga susipažinimui;</w:t>
      </w:r>
    </w:p>
    <w:p w:rsidR="00A80598" w:rsidRDefault="00085241" w:rsidP="002348C4">
      <w:pPr>
        <w:numPr>
          <w:ilvl w:val="1"/>
          <w:numId w:val="6"/>
        </w:numPr>
        <w:tabs>
          <w:tab w:val="left" w:pos="1134"/>
          <w:tab w:val="left" w:pos="1418"/>
        </w:tabs>
        <w:spacing w:after="34" w:line="360" w:lineRule="auto"/>
        <w:ind w:left="0" w:right="0" w:firstLine="567"/>
      </w:pPr>
      <w:r>
        <w:t xml:space="preserve">Komisija </w:t>
      </w:r>
      <w:r w:rsidR="006F752C">
        <w:t>susipaž</w:t>
      </w:r>
      <w:r>
        <w:t>inusi su informacija, turi teisę</w:t>
      </w:r>
      <w:r w:rsidR="006F752C">
        <w:t xml:space="preserve"> prašyti darbuoto</w:t>
      </w:r>
      <w:r>
        <w:t>jo, galimai patyrusio ar pastebė</w:t>
      </w:r>
      <w:r w:rsidR="006F752C">
        <w:t xml:space="preserve">jusio </w:t>
      </w:r>
      <w:r>
        <w:t xml:space="preserve">smurto </w:t>
      </w:r>
      <w:r w:rsidR="003F70FC">
        <w:t>i</w:t>
      </w:r>
      <w:r>
        <w:t xml:space="preserve">r </w:t>
      </w:r>
      <w:r w:rsidR="009075F8">
        <w:t>priekabiavimo</w:t>
      </w:r>
      <w:r>
        <w:t xml:space="preserve"> atvejį, galimai į</w:t>
      </w:r>
      <w:r w:rsidR="006F752C">
        <w:t>vykyje</w:t>
      </w:r>
      <w:r>
        <w:t xml:space="preserve"> dalyvavusių asmenų (įvykio </w:t>
      </w:r>
      <w:r>
        <w:lastRenderedPageBreak/>
        <w:t>liudininkų, nukentėjusiųjų, galimų smurtautojų) ir kitų darbuotojų</w:t>
      </w:r>
      <w:r w:rsidR="006F752C">
        <w:t xml:space="preserve"> paaiškinimo, informacijos patiks</w:t>
      </w:r>
      <w:r>
        <w:t>linimo raštu ar žodžiu ir turimų įrodymų</w:t>
      </w:r>
      <w:r w:rsidR="006F752C">
        <w:t xml:space="preserve"> pateikimo;</w:t>
      </w:r>
    </w:p>
    <w:p w:rsidR="00A80598" w:rsidRDefault="00085241" w:rsidP="002348C4">
      <w:pPr>
        <w:numPr>
          <w:ilvl w:val="1"/>
          <w:numId w:val="6"/>
        </w:numPr>
        <w:tabs>
          <w:tab w:val="left" w:pos="1134"/>
          <w:tab w:val="left" w:pos="1418"/>
        </w:tabs>
        <w:spacing w:line="360" w:lineRule="auto"/>
        <w:ind w:left="0" w:right="0" w:firstLine="567"/>
      </w:pPr>
      <w:r>
        <w:t>darbuotojas, galimai patyręs ar pastebėję</w:t>
      </w:r>
      <w:r w:rsidR="006F752C">
        <w:t xml:space="preserve">s smurto </w:t>
      </w:r>
      <w:r w:rsidR="003F70FC">
        <w:t>i</w:t>
      </w:r>
      <w:r w:rsidR="006F752C">
        <w:t xml:space="preserve">r </w:t>
      </w:r>
      <w:r w:rsidR="009075F8">
        <w:t>priekabiavimo</w:t>
      </w:r>
      <w:r w:rsidR="006F752C">
        <w:t xml:space="preserve"> at</w:t>
      </w:r>
      <w:r>
        <w:t>vejį, galimai įvykyje dalyvavę asmenys (įvykio liudininkai, nukentė</w:t>
      </w:r>
      <w:r w:rsidR="006F752C">
        <w:t>jusieji, galimi smurtautojai) ir kiti darbuotojai prival</w:t>
      </w:r>
      <w:r>
        <w:t xml:space="preserve">o bendradarbiauti su Komisija </w:t>
      </w:r>
      <w:r w:rsidR="006F752C">
        <w:t>ir teikt</w:t>
      </w:r>
      <w:r>
        <w:t>i visa atvejo tyrimui reikalingą informaciją</w:t>
      </w:r>
      <w:r w:rsidR="006F752C">
        <w:t>;</w:t>
      </w:r>
    </w:p>
    <w:p w:rsidR="00A80598" w:rsidRDefault="00085241" w:rsidP="002348C4">
      <w:pPr>
        <w:numPr>
          <w:ilvl w:val="1"/>
          <w:numId w:val="6"/>
        </w:numPr>
        <w:tabs>
          <w:tab w:val="left" w:pos="1134"/>
          <w:tab w:val="left" w:pos="1418"/>
        </w:tabs>
        <w:spacing w:after="34" w:line="360" w:lineRule="auto"/>
        <w:ind w:left="0" w:right="0" w:firstLine="567"/>
      </w:pPr>
      <w:r>
        <w:t>surinkus informaciją</w:t>
      </w:r>
      <w:r w:rsidR="006F752C">
        <w:t>, reng</w:t>
      </w:r>
      <w:r>
        <w:t>iamas Komisijos posė</w:t>
      </w:r>
      <w:r w:rsidR="006F752C">
        <w:t xml:space="preserve">dis, kuriame atvejis aptariamas ir </w:t>
      </w:r>
      <w:r>
        <w:t>teikiamos išvados bei prevencinės priemonė</w:t>
      </w:r>
      <w:r w:rsidR="006F752C">
        <w:t>s administracijai</w:t>
      </w:r>
      <w:r w:rsidR="009075F8">
        <w:t xml:space="preserve"> kiek įmanoma per trumpiausią laiką, kuris neturėtų būti ilgesnis nei 1 mėnuo nuo pranešimo gavimo dienos</w:t>
      </w:r>
      <w:r w:rsidR="006F752C">
        <w:t>;</w:t>
      </w:r>
    </w:p>
    <w:p w:rsidR="00A80598" w:rsidRDefault="006F752C" w:rsidP="002348C4">
      <w:pPr>
        <w:numPr>
          <w:ilvl w:val="1"/>
          <w:numId w:val="6"/>
        </w:numPr>
        <w:tabs>
          <w:tab w:val="left" w:pos="1134"/>
          <w:tab w:val="left" w:pos="1418"/>
        </w:tabs>
        <w:spacing w:after="39" w:line="360" w:lineRule="auto"/>
        <w:ind w:left="0" w:right="0" w:firstLine="567"/>
      </w:pPr>
      <w:r>
        <w:t>po pateiktos i</w:t>
      </w:r>
      <w:r w:rsidR="00085241">
        <w:t>švados, galutinius sprendimus dėl į</w:t>
      </w:r>
      <w:r>
        <w:t>vykio pri</w:t>
      </w:r>
      <w:r w:rsidR="000005D9">
        <w:t xml:space="preserve">ima </w:t>
      </w:r>
      <w:r w:rsidR="004451BA">
        <w:t>direktorius</w:t>
      </w:r>
      <w:r w:rsidR="00085241">
        <w:t>, o jei jis nusišalinęs</w:t>
      </w:r>
      <w:r w:rsidR="004451BA">
        <w:t xml:space="preserve"> ar j</w:t>
      </w:r>
      <w:r w:rsidR="009075F8">
        <w:t>am</w:t>
      </w:r>
      <w:r w:rsidR="004451BA">
        <w:t xml:space="preserve"> nesant</w:t>
      </w:r>
      <w:r w:rsidR="00085241">
        <w:t xml:space="preserve">, </w:t>
      </w:r>
      <w:r w:rsidR="009075F8">
        <w:t xml:space="preserve">jį </w:t>
      </w:r>
      <w:r w:rsidR="004451BA">
        <w:t>pavaduojantis</w:t>
      </w:r>
      <w:r>
        <w:t xml:space="preserve"> asmuo;</w:t>
      </w:r>
    </w:p>
    <w:p w:rsidR="00B1015B" w:rsidRDefault="00085241" w:rsidP="002348C4">
      <w:pPr>
        <w:numPr>
          <w:ilvl w:val="1"/>
          <w:numId w:val="6"/>
        </w:numPr>
        <w:tabs>
          <w:tab w:val="left" w:pos="1134"/>
          <w:tab w:val="left" w:pos="1418"/>
        </w:tabs>
        <w:spacing w:line="360" w:lineRule="auto"/>
        <w:ind w:left="0" w:right="0" w:firstLine="567"/>
      </w:pPr>
      <w:r>
        <w:t>posė</w:t>
      </w:r>
      <w:r w:rsidR="006F752C">
        <w:t xml:space="preserve">džius protokoluoja ir su tyrimo veikla susijusius dokumentus registruoja </w:t>
      </w:r>
      <w:r w:rsidR="009075F8">
        <w:t>Komisijos sekretorius</w:t>
      </w:r>
      <w:r w:rsidR="00B1015B">
        <w:t>;</w:t>
      </w:r>
    </w:p>
    <w:p w:rsidR="00A80598" w:rsidRDefault="00B1015B" w:rsidP="002348C4">
      <w:pPr>
        <w:numPr>
          <w:ilvl w:val="1"/>
          <w:numId w:val="6"/>
        </w:numPr>
        <w:tabs>
          <w:tab w:val="left" w:pos="1134"/>
          <w:tab w:val="left" w:pos="1418"/>
        </w:tabs>
        <w:spacing w:line="360" w:lineRule="auto"/>
        <w:ind w:left="0" w:right="0" w:firstLine="567"/>
      </w:pPr>
      <w:r>
        <w:t>jei galimai įvykyje dalyvavę asmenys (įvykio liudininkai, nukentėjusieji, galimi smurtautojai) yra Komisijos nariai, direktoriaus įsakymu jie pakeičiami kitais nešališkais nariais</w:t>
      </w:r>
      <w:r w:rsidR="006F752C">
        <w:t>.</w:t>
      </w:r>
    </w:p>
    <w:p w:rsidR="00A80598" w:rsidRDefault="006F752C" w:rsidP="007A2A12">
      <w:pPr>
        <w:numPr>
          <w:ilvl w:val="0"/>
          <w:numId w:val="6"/>
        </w:numPr>
        <w:tabs>
          <w:tab w:val="left" w:pos="993"/>
          <w:tab w:val="left" w:pos="1134"/>
          <w:tab w:val="left" w:pos="1418"/>
        </w:tabs>
        <w:spacing w:line="360" w:lineRule="auto"/>
        <w:ind w:left="0" w:right="0" w:firstLine="567"/>
      </w:pPr>
      <w:r>
        <w:t>P</w:t>
      </w:r>
      <w:r w:rsidR="009075F8">
        <w:t>o</w:t>
      </w:r>
      <w:r>
        <w:t xml:space="preserve"> tyrimo ir tyrimo metu, užti</w:t>
      </w:r>
      <w:r w:rsidR="00085241">
        <w:t>krina</w:t>
      </w:r>
      <w:r w:rsidR="009075F8">
        <w:t>ma</w:t>
      </w:r>
      <w:r w:rsidR="00085241">
        <w:t xml:space="preserve"> reikiam</w:t>
      </w:r>
      <w:r w:rsidR="009075F8">
        <w:t>a</w:t>
      </w:r>
      <w:r w:rsidR="00085241">
        <w:t xml:space="preserve"> pagalb</w:t>
      </w:r>
      <w:r w:rsidR="009075F8">
        <w:t>a</w:t>
      </w:r>
      <w:r w:rsidR="00085241">
        <w:t xml:space="preserve"> nukentėj</w:t>
      </w:r>
      <w:r>
        <w:t>usiesiems pagal smurt</w:t>
      </w:r>
      <w:r w:rsidR="00085241">
        <w:t xml:space="preserve">o ir </w:t>
      </w:r>
      <w:r w:rsidR="009075F8">
        <w:t>priekabiavimo</w:t>
      </w:r>
      <w:r w:rsidR="00085241">
        <w:t xml:space="preserve"> darbe prevencijos įgyvendinimo tvarką</w:t>
      </w:r>
      <w:r>
        <w:t>.</w:t>
      </w:r>
    </w:p>
    <w:p w:rsidR="00A80598" w:rsidRDefault="00085241" w:rsidP="007A2A12">
      <w:pPr>
        <w:numPr>
          <w:ilvl w:val="0"/>
          <w:numId w:val="6"/>
        </w:numPr>
        <w:tabs>
          <w:tab w:val="left" w:pos="993"/>
          <w:tab w:val="left" w:pos="1134"/>
          <w:tab w:val="left" w:pos="1418"/>
        </w:tabs>
        <w:spacing w:line="360" w:lineRule="auto"/>
        <w:ind w:left="0" w:right="0" w:firstLine="567"/>
      </w:pPr>
      <w:r>
        <w:t>Užtikrina</w:t>
      </w:r>
      <w:r w:rsidR="009075F8">
        <w:t>ma</w:t>
      </w:r>
      <w:r>
        <w:t xml:space="preserve"> darbuotojų, pateikiančių pranešimą dė</w:t>
      </w:r>
      <w:r w:rsidR="006F752C">
        <w:t>l s</w:t>
      </w:r>
      <w:r>
        <w:t xml:space="preserve">murto </w:t>
      </w:r>
      <w:r w:rsidR="003F70FC">
        <w:t>i</w:t>
      </w:r>
      <w:r>
        <w:t xml:space="preserve">r </w:t>
      </w:r>
      <w:r w:rsidR="009075F8">
        <w:t>priekabiavimo</w:t>
      </w:r>
      <w:r>
        <w:t xml:space="preserve"> konfidencialumą, objektyvumą ir nešališkumą visų</w:t>
      </w:r>
      <w:r w:rsidR="006F752C">
        <w:t xml:space="preserve"> galimo smurto </w:t>
      </w:r>
      <w:r w:rsidR="003F70FC">
        <w:t>i</w:t>
      </w:r>
      <w:r w:rsidR="006F752C">
        <w:t xml:space="preserve">r </w:t>
      </w:r>
      <w:r w:rsidR="009075F8">
        <w:t>priekabiavimo</w:t>
      </w:r>
      <w:r w:rsidR="006F752C">
        <w:t xml:space="preserve"> atv</w:t>
      </w:r>
      <w:r>
        <w:t>ejo dalyvių</w:t>
      </w:r>
      <w:r w:rsidR="006F752C">
        <w:t xml:space="preserve"> atžvilgiu.</w:t>
      </w:r>
    </w:p>
    <w:p w:rsidR="00A80598" w:rsidRDefault="006F752C" w:rsidP="007A2A12">
      <w:pPr>
        <w:numPr>
          <w:ilvl w:val="0"/>
          <w:numId w:val="6"/>
        </w:numPr>
        <w:tabs>
          <w:tab w:val="left" w:pos="993"/>
          <w:tab w:val="left" w:pos="1134"/>
          <w:tab w:val="left" w:pos="1418"/>
        </w:tabs>
        <w:spacing w:line="360" w:lineRule="auto"/>
        <w:ind w:left="0" w:right="0" w:firstLine="567"/>
      </w:pPr>
      <w:r>
        <w:t>Užtikrina</w:t>
      </w:r>
      <w:r w:rsidR="009075F8">
        <w:t>ma</w:t>
      </w:r>
      <w:r>
        <w:t>, jog darbuotojai bus apsaugoti n</w:t>
      </w:r>
      <w:r w:rsidR="00085241">
        <w:t>uo priešiško elgesio ar neigiamų pasekmių, jei pateiks pranešimą dėl galimai patirto ar pastebė</w:t>
      </w:r>
      <w:r>
        <w:t xml:space="preserve">to smurto </w:t>
      </w:r>
      <w:r w:rsidR="003F70FC">
        <w:t>i</w:t>
      </w:r>
      <w:r>
        <w:t xml:space="preserve">r </w:t>
      </w:r>
      <w:r w:rsidR="009075F8">
        <w:t>priekabiavimo</w:t>
      </w:r>
      <w:r>
        <w:t xml:space="preserve"> atvejo darbe.</w:t>
      </w:r>
    </w:p>
    <w:p w:rsidR="00A80598" w:rsidRDefault="006F752C" w:rsidP="007A2A12">
      <w:pPr>
        <w:numPr>
          <w:ilvl w:val="0"/>
          <w:numId w:val="6"/>
        </w:numPr>
        <w:tabs>
          <w:tab w:val="left" w:pos="993"/>
          <w:tab w:val="left" w:pos="1134"/>
          <w:tab w:val="left" w:pos="1418"/>
        </w:tabs>
        <w:spacing w:after="305" w:line="360" w:lineRule="auto"/>
        <w:ind w:left="0" w:right="0" w:firstLine="567"/>
      </w:pPr>
      <w:r>
        <w:t>D</w:t>
      </w:r>
      <w:r w:rsidR="00C741A9">
        <w:t>irektorius</w:t>
      </w:r>
      <w:r>
        <w:t xml:space="preserve"> atnaujina </w:t>
      </w:r>
      <w:r w:rsidR="00C741A9">
        <w:t>Aprašą</w:t>
      </w:r>
      <w:r w:rsidR="00BB7882">
        <w:t>, atsižvelgdamas į gautus pranešimus apie smurtą ir priekabiavimą</w:t>
      </w:r>
      <w:r>
        <w:t xml:space="preserve">, nustatytus smurto ir priekabiavimo </w:t>
      </w:r>
      <w:r w:rsidR="00BB7882">
        <w:t>atvejus, pasikeitus galimiems jų</w:t>
      </w:r>
      <w:r w:rsidR="004404C9">
        <w:t xml:space="preserve"> pavojams ar atsiradus naujų</w:t>
      </w:r>
      <w:r>
        <w:t xml:space="preserve"> arba pareikalavus</w:t>
      </w:r>
      <w:r w:rsidR="004404C9">
        <w:t xml:space="preserve"> Lietuvos Respublikos valstybinė</w:t>
      </w:r>
      <w:r>
        <w:t>s darbo inspekcijos darbo inspektoriui.</w:t>
      </w:r>
    </w:p>
    <w:p w:rsidR="00E33D60" w:rsidRPr="00E33D60" w:rsidRDefault="006F752C" w:rsidP="00E33D60">
      <w:pPr>
        <w:pStyle w:val="Betarp"/>
        <w:jc w:val="center"/>
        <w:rPr>
          <w:b/>
        </w:rPr>
      </w:pPr>
      <w:r w:rsidRPr="00E33D60">
        <w:rPr>
          <w:b/>
        </w:rPr>
        <w:t>VI</w:t>
      </w:r>
      <w:r w:rsidR="005E497D" w:rsidRPr="00E33D60">
        <w:rPr>
          <w:b/>
        </w:rPr>
        <w:t>.</w:t>
      </w:r>
      <w:r w:rsidRPr="00E33D60">
        <w:rPr>
          <w:b/>
        </w:rPr>
        <w:t xml:space="preserve"> SKYRIUS</w:t>
      </w:r>
    </w:p>
    <w:p w:rsidR="00A80598" w:rsidRDefault="006F752C" w:rsidP="00E33D60">
      <w:pPr>
        <w:pStyle w:val="Betarp"/>
        <w:jc w:val="center"/>
        <w:rPr>
          <w:b/>
        </w:rPr>
      </w:pPr>
      <w:r w:rsidRPr="00E33D60">
        <w:rPr>
          <w:b/>
        </w:rPr>
        <w:t>BAIGIAMOSIOS NUOSTATOS</w:t>
      </w:r>
    </w:p>
    <w:p w:rsidR="00E33D60" w:rsidRPr="00E33D60" w:rsidRDefault="00E33D60" w:rsidP="00E33D60">
      <w:pPr>
        <w:pStyle w:val="Betarp"/>
        <w:jc w:val="center"/>
        <w:rPr>
          <w:b/>
        </w:rPr>
      </w:pPr>
    </w:p>
    <w:p w:rsidR="00A80598" w:rsidRDefault="00C741A9" w:rsidP="002348C4">
      <w:pPr>
        <w:numPr>
          <w:ilvl w:val="0"/>
          <w:numId w:val="7"/>
        </w:numPr>
        <w:tabs>
          <w:tab w:val="left" w:pos="993"/>
        </w:tabs>
        <w:spacing w:line="360" w:lineRule="auto"/>
        <w:ind w:left="0" w:right="0" w:firstLine="567"/>
      </w:pPr>
      <w:r>
        <w:t>Darbuotojai su šiuo Aprašu supažindinami skelbiant jį viešai Mokyklos internetinėje svetainėje ir privalo laikytis jame nustatytų įpareigojimų bei atlikdami savo darbo funkcijas vadovautis šiame Apraše nustatytais principais.</w:t>
      </w:r>
    </w:p>
    <w:p w:rsidR="00A80598" w:rsidRDefault="006F752C" w:rsidP="002348C4">
      <w:pPr>
        <w:numPr>
          <w:ilvl w:val="0"/>
          <w:numId w:val="7"/>
        </w:numPr>
        <w:tabs>
          <w:tab w:val="left" w:pos="993"/>
        </w:tabs>
        <w:spacing w:line="360" w:lineRule="auto"/>
        <w:ind w:left="0" w:right="0" w:firstLine="567"/>
      </w:pPr>
      <w:r>
        <w:t>Darb</w:t>
      </w:r>
      <w:r w:rsidR="00BB7882">
        <w:t>uotojams, pateikusiems pranešimą apie galimą smurtą</w:t>
      </w:r>
      <w:r w:rsidR="00C741A9">
        <w:t xml:space="preserve"> ar priekabiavimą</w:t>
      </w:r>
      <w:r>
        <w:t xml:space="preserve">, užtikrinamas </w:t>
      </w:r>
      <w:r w:rsidR="00BB7882">
        <w:t>konfidencialumas pagal galiojančius teisė</w:t>
      </w:r>
      <w:r>
        <w:t>s aktus.</w:t>
      </w:r>
    </w:p>
    <w:p w:rsidR="00A80598" w:rsidRDefault="00BB7882" w:rsidP="002348C4">
      <w:pPr>
        <w:numPr>
          <w:ilvl w:val="0"/>
          <w:numId w:val="7"/>
        </w:numPr>
        <w:tabs>
          <w:tab w:val="left" w:pos="993"/>
        </w:tabs>
        <w:spacing w:after="34" w:line="360" w:lineRule="auto"/>
        <w:ind w:left="0" w:right="0" w:firstLine="567"/>
      </w:pPr>
      <w:r>
        <w:lastRenderedPageBreak/>
        <w:t>Šio Aprašo pažeidimas gali būti laikomas darbo pareigų pažeidimu ir taikoma atsakomybė</w:t>
      </w:r>
      <w:r w:rsidR="006F752C">
        <w:t xml:space="preserve"> numatyta Lietuvos Respublikos darbo kodekse ar ki</w:t>
      </w:r>
      <w:r>
        <w:t>tuose Lietuvos Respublikos teisė</w:t>
      </w:r>
      <w:r w:rsidR="006F752C">
        <w:t>s aktuose.</w:t>
      </w:r>
    </w:p>
    <w:p w:rsidR="007A2A12" w:rsidRPr="007A2A12" w:rsidRDefault="00BB7882" w:rsidP="007A2A12">
      <w:pPr>
        <w:numPr>
          <w:ilvl w:val="0"/>
          <w:numId w:val="7"/>
        </w:numPr>
        <w:tabs>
          <w:tab w:val="left" w:pos="993"/>
        </w:tabs>
        <w:spacing w:after="142" w:line="259" w:lineRule="auto"/>
        <w:ind w:left="0" w:right="0" w:firstLine="567"/>
        <w:rPr>
          <w:b/>
          <w:sz w:val="22"/>
        </w:rPr>
      </w:pPr>
      <w:r>
        <w:t>Aprašas gali būti keičiamas keičiantis imperatyvioms teisės aktų</w:t>
      </w:r>
      <w:r w:rsidR="006F752C">
        <w:t xml:space="preserve"> nuostatoms.</w:t>
      </w:r>
      <w:r w:rsidR="007A2A12">
        <w:t xml:space="preserve"> </w:t>
      </w:r>
    </w:p>
    <w:p w:rsidR="00C741A9" w:rsidRPr="007A2A12" w:rsidRDefault="00BB7882" w:rsidP="007A2A12">
      <w:pPr>
        <w:numPr>
          <w:ilvl w:val="0"/>
          <w:numId w:val="7"/>
        </w:numPr>
        <w:tabs>
          <w:tab w:val="left" w:pos="993"/>
        </w:tabs>
        <w:spacing w:after="142" w:line="259" w:lineRule="auto"/>
        <w:ind w:left="0" w:right="0" w:firstLine="567"/>
        <w:rPr>
          <w:b/>
          <w:sz w:val="22"/>
        </w:rPr>
      </w:pPr>
      <w:r>
        <w:t>Aprašas tvirtinamas, keič</w:t>
      </w:r>
      <w:r w:rsidR="006F752C">
        <w:t>ia</w:t>
      </w:r>
      <w:r>
        <w:t>mas ir naikinamas direktoriaus į</w:t>
      </w:r>
      <w:r w:rsidR="006F752C">
        <w:t>sakymu</w:t>
      </w:r>
    </w:p>
    <w:p w:rsidR="00C741A9" w:rsidRDefault="00C741A9" w:rsidP="007A2A12">
      <w:pPr>
        <w:spacing w:after="160" w:line="259" w:lineRule="auto"/>
        <w:ind w:left="0" w:right="0" w:firstLine="0"/>
      </w:pPr>
      <w:r>
        <w:br w:type="page"/>
      </w:r>
    </w:p>
    <w:p w:rsidR="00A80598" w:rsidRPr="00C741A9" w:rsidRDefault="00C741A9" w:rsidP="00C741A9">
      <w:pPr>
        <w:tabs>
          <w:tab w:val="left" w:pos="993"/>
        </w:tabs>
        <w:spacing w:after="142" w:line="259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lastRenderedPageBreak/>
        <w:t>DAR</w:t>
      </w:r>
      <w:r w:rsidR="008635E1" w:rsidRPr="00C741A9">
        <w:rPr>
          <w:b/>
          <w:sz w:val="22"/>
        </w:rPr>
        <w:t xml:space="preserve">BUOTOJŲ GALIMI SMURTO </w:t>
      </w:r>
      <w:r w:rsidR="003F70FC">
        <w:rPr>
          <w:b/>
          <w:sz w:val="22"/>
        </w:rPr>
        <w:t>I</w:t>
      </w:r>
      <w:r>
        <w:rPr>
          <w:b/>
          <w:sz w:val="22"/>
        </w:rPr>
        <w:t xml:space="preserve">R PRIEKABIAVIMO </w:t>
      </w:r>
      <w:r w:rsidR="008635E1" w:rsidRPr="00C741A9">
        <w:rPr>
          <w:b/>
          <w:sz w:val="22"/>
        </w:rPr>
        <w:t>ATVEJAI</w:t>
      </w:r>
      <w:r w:rsidR="006F752C" w:rsidRPr="00C741A9">
        <w:rPr>
          <w:b/>
          <w:sz w:val="22"/>
        </w:rPr>
        <w:t xml:space="preserve"> DARBE</w:t>
      </w:r>
    </w:p>
    <w:p w:rsidR="00A80598" w:rsidRPr="00683C12" w:rsidRDefault="006F752C" w:rsidP="002348C4">
      <w:pPr>
        <w:pStyle w:val="Antrat1"/>
        <w:ind w:left="0" w:firstLine="0"/>
        <w:rPr>
          <w:b/>
          <w:sz w:val="22"/>
        </w:rPr>
      </w:pPr>
      <w:r w:rsidRPr="00683C12">
        <w:rPr>
          <w:b/>
          <w:sz w:val="22"/>
        </w:rPr>
        <w:t>ANKETA</w:t>
      </w:r>
    </w:p>
    <w:p w:rsidR="00A80598" w:rsidRPr="00683C12" w:rsidRDefault="006F752C" w:rsidP="002348C4">
      <w:pPr>
        <w:spacing w:after="77" w:line="259" w:lineRule="auto"/>
        <w:ind w:left="0" w:right="0" w:firstLine="0"/>
        <w:jc w:val="center"/>
        <w:rPr>
          <w:sz w:val="22"/>
        </w:rPr>
      </w:pPr>
      <w:r w:rsidRPr="00683C12">
        <w:rPr>
          <w:noProof/>
          <w:sz w:val="22"/>
          <w:lang w:val="en-GB" w:eastAsia="en-GB"/>
        </w:rPr>
        <mc:AlternateContent>
          <mc:Choice Requires="wpg">
            <w:drawing>
              <wp:inline distT="0" distB="0" distL="0" distR="0">
                <wp:extent cx="1999765" cy="15242"/>
                <wp:effectExtent l="0" t="0" r="0" b="0"/>
                <wp:docPr id="29821" name="Group 29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9765" cy="15242"/>
                          <a:chOff x="0" y="0"/>
                          <a:chExt cx="1999765" cy="15242"/>
                        </a:xfrm>
                      </wpg:grpSpPr>
                      <wps:wsp>
                        <wps:cNvPr id="29820" name="Shape 29820"/>
                        <wps:cNvSpPr/>
                        <wps:spPr>
                          <a:xfrm>
                            <a:off x="0" y="0"/>
                            <a:ext cx="1999765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765" h="15242">
                                <a:moveTo>
                                  <a:pt x="0" y="7621"/>
                                </a:moveTo>
                                <a:lnTo>
                                  <a:pt x="1999765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29821" style="width:157.462pt;height:1.20017pt;mso-position-horizontal-relative:char;mso-position-vertical-relative:line" coordsize="19997,152">
                <v:shape id="Shape 29820" style="position:absolute;width:19997;height:152;left:0;top:0;" coordsize="1999765,15242" path="m0,7621l1999765,7621">
                  <v:stroke weight="1.2001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80598" w:rsidRPr="00683C12" w:rsidRDefault="006F752C" w:rsidP="002348C4">
      <w:pPr>
        <w:spacing w:after="2" w:line="259" w:lineRule="auto"/>
        <w:ind w:left="0" w:right="0" w:firstLine="0"/>
        <w:jc w:val="center"/>
        <w:rPr>
          <w:sz w:val="22"/>
        </w:rPr>
      </w:pPr>
      <w:r w:rsidRPr="00683C12">
        <w:rPr>
          <w:sz w:val="22"/>
        </w:rPr>
        <w:t>(data)</w:t>
      </w:r>
    </w:p>
    <w:p w:rsidR="00A80598" w:rsidRPr="00683C12" w:rsidRDefault="006F752C">
      <w:pPr>
        <w:spacing w:after="3" w:line="259" w:lineRule="auto"/>
        <w:ind w:left="29" w:right="0" w:hanging="10"/>
        <w:jc w:val="left"/>
        <w:rPr>
          <w:b/>
          <w:sz w:val="22"/>
        </w:rPr>
      </w:pPr>
      <w:r w:rsidRPr="00683C12">
        <w:rPr>
          <w:b/>
          <w:sz w:val="22"/>
        </w:rPr>
        <w:t>Bendrieji duomenys:</w:t>
      </w:r>
    </w:p>
    <w:tbl>
      <w:tblPr>
        <w:tblStyle w:val="TableGrid"/>
        <w:tblW w:w="9201" w:type="dxa"/>
        <w:tblInd w:w="10" w:type="dxa"/>
        <w:tblCellMar>
          <w:top w:w="57" w:type="dxa"/>
          <w:left w:w="62" w:type="dxa"/>
          <w:right w:w="67" w:type="dxa"/>
        </w:tblCellMar>
        <w:tblLook w:val="04A0" w:firstRow="1" w:lastRow="0" w:firstColumn="1" w:lastColumn="0" w:noHBand="0" w:noVBand="1"/>
      </w:tblPr>
      <w:tblGrid>
        <w:gridCol w:w="4523"/>
        <w:gridCol w:w="4678"/>
      </w:tblGrid>
      <w:tr w:rsidR="00A80598" w:rsidRPr="002348C4" w:rsidTr="002348C4">
        <w:trPr>
          <w:trHeight w:val="712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6F752C" w:rsidP="003F70FC">
            <w:pPr>
              <w:spacing w:after="0" w:line="259" w:lineRule="auto"/>
              <w:ind w:left="48" w:right="0" w:firstLine="0"/>
              <w:jc w:val="left"/>
              <w:rPr>
                <w:szCs w:val="24"/>
              </w:rPr>
            </w:pPr>
            <w:r w:rsidRPr="002348C4">
              <w:rPr>
                <w:szCs w:val="24"/>
              </w:rPr>
              <w:t xml:space="preserve">Kam pranešta apie galimo </w:t>
            </w:r>
            <w:r w:rsidR="008635E1" w:rsidRPr="002348C4">
              <w:rPr>
                <w:szCs w:val="24"/>
              </w:rPr>
              <w:t xml:space="preserve">smurto </w:t>
            </w:r>
            <w:r w:rsidR="003F70FC">
              <w:rPr>
                <w:szCs w:val="24"/>
              </w:rPr>
              <w:t>i</w:t>
            </w:r>
            <w:r w:rsidR="008635E1" w:rsidRPr="002348C4">
              <w:rPr>
                <w:szCs w:val="24"/>
              </w:rPr>
              <w:t xml:space="preserve">r </w:t>
            </w:r>
            <w:r w:rsidR="00C741A9">
              <w:rPr>
                <w:szCs w:val="24"/>
              </w:rPr>
              <w:t>priekabiavimo</w:t>
            </w:r>
            <w:r w:rsidR="008635E1" w:rsidRPr="002348C4">
              <w:rPr>
                <w:szCs w:val="24"/>
              </w:rPr>
              <w:t xml:space="preserve"> atvejį</w:t>
            </w:r>
            <w:r w:rsidRPr="002348C4">
              <w:rPr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A8059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80598" w:rsidRPr="002348C4" w:rsidTr="002348C4">
        <w:trPr>
          <w:trHeight w:val="85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6F752C" w:rsidP="003F70FC">
            <w:pPr>
              <w:spacing w:after="0" w:line="259" w:lineRule="auto"/>
              <w:ind w:left="48" w:right="0" w:firstLine="0"/>
              <w:jc w:val="left"/>
              <w:rPr>
                <w:szCs w:val="24"/>
              </w:rPr>
            </w:pPr>
            <w:r w:rsidRPr="002348C4">
              <w:rPr>
                <w:szCs w:val="24"/>
              </w:rPr>
              <w:t>Pranešusio apie gal</w:t>
            </w:r>
            <w:r w:rsidR="008635E1" w:rsidRPr="002348C4">
              <w:rPr>
                <w:szCs w:val="24"/>
              </w:rPr>
              <w:t xml:space="preserve">imo smurto </w:t>
            </w:r>
            <w:r w:rsidR="003F70FC">
              <w:rPr>
                <w:szCs w:val="24"/>
              </w:rPr>
              <w:t>i</w:t>
            </w:r>
            <w:r w:rsidR="00C741A9" w:rsidRPr="002348C4">
              <w:rPr>
                <w:szCs w:val="24"/>
              </w:rPr>
              <w:t xml:space="preserve">r </w:t>
            </w:r>
            <w:r w:rsidR="00C741A9">
              <w:rPr>
                <w:szCs w:val="24"/>
              </w:rPr>
              <w:t>priekabiavimo</w:t>
            </w:r>
            <w:r w:rsidR="00C741A9" w:rsidRPr="002348C4">
              <w:rPr>
                <w:szCs w:val="24"/>
              </w:rPr>
              <w:t xml:space="preserve"> </w:t>
            </w:r>
            <w:r w:rsidR="008635E1" w:rsidRPr="002348C4">
              <w:rPr>
                <w:szCs w:val="24"/>
              </w:rPr>
              <w:t>atvejį vardas, pavardė</w:t>
            </w:r>
            <w:r w:rsidRPr="002348C4">
              <w:rPr>
                <w:szCs w:val="24"/>
              </w:rPr>
              <w:t>, e1. paštas, tel. Nr.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A8059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80598" w:rsidRPr="002348C4" w:rsidTr="002348C4">
        <w:trPr>
          <w:trHeight w:val="555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6F752C" w:rsidP="003F70FC">
            <w:pPr>
              <w:spacing w:after="0" w:line="259" w:lineRule="auto"/>
              <w:ind w:left="53" w:right="0" w:firstLine="0"/>
              <w:jc w:val="left"/>
              <w:rPr>
                <w:szCs w:val="24"/>
              </w:rPr>
            </w:pPr>
            <w:r w:rsidRPr="002348C4">
              <w:rPr>
                <w:szCs w:val="24"/>
              </w:rPr>
              <w:t xml:space="preserve">Galimo </w:t>
            </w:r>
            <w:r w:rsidR="008635E1" w:rsidRPr="002348C4">
              <w:rPr>
                <w:szCs w:val="24"/>
              </w:rPr>
              <w:t xml:space="preserve">smurto </w:t>
            </w:r>
            <w:r w:rsidR="003F70FC">
              <w:rPr>
                <w:szCs w:val="24"/>
              </w:rPr>
              <w:t>i</w:t>
            </w:r>
            <w:r w:rsidR="00C741A9" w:rsidRPr="002348C4">
              <w:rPr>
                <w:szCs w:val="24"/>
              </w:rPr>
              <w:t xml:space="preserve">r </w:t>
            </w:r>
            <w:r w:rsidR="00C741A9">
              <w:rPr>
                <w:szCs w:val="24"/>
              </w:rPr>
              <w:t>priekabiavimo</w:t>
            </w:r>
            <w:r w:rsidR="00C741A9" w:rsidRPr="002348C4">
              <w:rPr>
                <w:szCs w:val="24"/>
              </w:rPr>
              <w:t xml:space="preserve"> </w:t>
            </w:r>
            <w:r w:rsidR="008635E1" w:rsidRPr="002348C4">
              <w:rPr>
                <w:szCs w:val="24"/>
              </w:rPr>
              <w:t>atvejo data, val. trukmė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A8059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80598" w:rsidRPr="002348C4" w:rsidTr="002348C4">
        <w:trPr>
          <w:trHeight w:val="443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6F752C" w:rsidP="003F70FC">
            <w:pPr>
              <w:spacing w:after="0" w:line="259" w:lineRule="auto"/>
              <w:ind w:left="58" w:right="0" w:firstLine="0"/>
              <w:jc w:val="left"/>
              <w:rPr>
                <w:szCs w:val="24"/>
              </w:rPr>
            </w:pPr>
            <w:r w:rsidRPr="002348C4">
              <w:rPr>
                <w:szCs w:val="24"/>
              </w:rPr>
              <w:t xml:space="preserve">Galimo smurto </w:t>
            </w:r>
            <w:r w:rsidR="003F70FC">
              <w:rPr>
                <w:szCs w:val="24"/>
              </w:rPr>
              <w:t>i</w:t>
            </w:r>
            <w:r w:rsidR="00C741A9" w:rsidRPr="002348C4">
              <w:rPr>
                <w:szCs w:val="24"/>
              </w:rPr>
              <w:t xml:space="preserve">r </w:t>
            </w:r>
            <w:r w:rsidR="00C741A9">
              <w:rPr>
                <w:szCs w:val="24"/>
              </w:rPr>
              <w:t>priekabiavimo</w:t>
            </w:r>
            <w:r w:rsidR="00C741A9" w:rsidRPr="002348C4">
              <w:rPr>
                <w:szCs w:val="24"/>
              </w:rPr>
              <w:t xml:space="preserve"> </w:t>
            </w:r>
            <w:r w:rsidRPr="002348C4">
              <w:rPr>
                <w:szCs w:val="24"/>
              </w:rPr>
              <w:t>atvejo vieta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A8059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80598" w:rsidRPr="002348C4" w:rsidTr="00E87832">
        <w:trPr>
          <w:trHeight w:val="475"/>
        </w:trPr>
        <w:tc>
          <w:tcPr>
            <w:tcW w:w="9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6F752C" w:rsidP="003F70FC">
            <w:pPr>
              <w:spacing w:after="0" w:line="259" w:lineRule="auto"/>
              <w:ind w:left="48" w:right="0" w:firstLine="0"/>
              <w:jc w:val="left"/>
              <w:rPr>
                <w:szCs w:val="24"/>
              </w:rPr>
            </w:pPr>
            <w:r w:rsidRPr="002348C4">
              <w:rPr>
                <w:szCs w:val="24"/>
              </w:rPr>
              <w:t xml:space="preserve">Kokia </w:t>
            </w:r>
            <w:r w:rsidR="008635E1" w:rsidRPr="002348C4">
              <w:rPr>
                <w:szCs w:val="24"/>
              </w:rPr>
              <w:t xml:space="preserve">smurto </w:t>
            </w:r>
            <w:r w:rsidR="003F70FC">
              <w:rPr>
                <w:szCs w:val="24"/>
              </w:rPr>
              <w:t>i</w:t>
            </w:r>
            <w:r w:rsidR="00C741A9">
              <w:rPr>
                <w:szCs w:val="24"/>
              </w:rPr>
              <w:t>r priekabiavimo</w:t>
            </w:r>
            <w:r w:rsidR="003F70FC">
              <w:rPr>
                <w:szCs w:val="24"/>
              </w:rPr>
              <w:t xml:space="preserve"> </w:t>
            </w:r>
            <w:r w:rsidR="008635E1" w:rsidRPr="002348C4">
              <w:rPr>
                <w:szCs w:val="24"/>
              </w:rPr>
              <w:t>forma naudota ar į</w:t>
            </w:r>
            <w:r w:rsidRPr="002348C4">
              <w:rPr>
                <w:szCs w:val="24"/>
              </w:rPr>
              <w:t>tariama, kad buvo naudota:</w:t>
            </w:r>
          </w:p>
        </w:tc>
      </w:tr>
      <w:tr w:rsidR="00A80598" w:rsidRPr="002348C4" w:rsidTr="00683C12">
        <w:trPr>
          <w:trHeight w:val="3649"/>
        </w:trPr>
        <w:tc>
          <w:tcPr>
            <w:tcW w:w="9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8635E1">
            <w:pPr>
              <w:spacing w:after="155"/>
              <w:ind w:left="5" w:right="0" w:firstLine="19"/>
              <w:rPr>
                <w:szCs w:val="24"/>
              </w:rPr>
            </w:pPr>
            <w:r w:rsidRPr="002348C4">
              <w:rPr>
                <w:szCs w:val="24"/>
              </w:rPr>
              <w:sym w:font="Wingdings 2" w:char="F02A"/>
            </w:r>
            <w:r w:rsidR="006F752C" w:rsidRPr="002348C4">
              <w:rPr>
                <w:szCs w:val="24"/>
              </w:rPr>
              <w:t xml:space="preserve"> Fizinis: užgaulio</w:t>
            </w:r>
            <w:r w:rsidRPr="002348C4">
              <w:rPr>
                <w:szCs w:val="24"/>
              </w:rPr>
              <w:t>jimas veiksmais (pargriovimas, įspyrimas, kumštelėjimas, spjaudymas, daiktų atiminė</w:t>
            </w:r>
            <w:r w:rsidR="006F752C" w:rsidRPr="002348C4">
              <w:rPr>
                <w:szCs w:val="24"/>
              </w:rPr>
              <w:t>jimas ar gadinimas ir pan.).</w:t>
            </w:r>
          </w:p>
          <w:p w:rsidR="00A80598" w:rsidRPr="002348C4" w:rsidRDefault="008635E1">
            <w:pPr>
              <w:spacing w:after="167" w:line="245" w:lineRule="auto"/>
              <w:ind w:left="0" w:right="5" w:firstLine="24"/>
              <w:rPr>
                <w:szCs w:val="24"/>
              </w:rPr>
            </w:pPr>
            <w:r w:rsidRPr="002348C4">
              <w:rPr>
                <w:szCs w:val="24"/>
              </w:rPr>
              <w:sym w:font="Wingdings 2" w:char="F02A"/>
            </w:r>
            <w:r w:rsidR="006F752C" w:rsidRPr="002348C4">
              <w:rPr>
                <w:szCs w:val="24"/>
              </w:rPr>
              <w:t xml:space="preserve"> Psichologinis, emocinis smurtas: žeidžiantys žodžiai, pas</w:t>
            </w:r>
            <w:r w:rsidRPr="002348C4">
              <w:rPr>
                <w:szCs w:val="24"/>
              </w:rPr>
              <w:t>tabos, grasinimai, draudimai, gąsdinimai, kaltinimai, nesikalbėjimas, tylėjimas, ignoravimas, patyčios, savo nuomonė</w:t>
            </w:r>
            <w:r w:rsidR="006F752C" w:rsidRPr="002348C4">
              <w:rPr>
                <w:szCs w:val="24"/>
              </w:rPr>
              <w:t>s primetimas ki</w:t>
            </w:r>
            <w:r w:rsidRPr="002348C4">
              <w:rPr>
                <w:szCs w:val="24"/>
              </w:rPr>
              <w:t>tam žmogui, siekiant savo tikslų</w:t>
            </w:r>
            <w:r w:rsidR="006F752C" w:rsidRPr="002348C4">
              <w:rPr>
                <w:szCs w:val="24"/>
              </w:rPr>
              <w:t>.</w:t>
            </w:r>
          </w:p>
          <w:p w:rsidR="00A80598" w:rsidRPr="002348C4" w:rsidRDefault="008635E1">
            <w:pPr>
              <w:spacing w:after="167" w:line="262" w:lineRule="auto"/>
              <w:ind w:left="0" w:right="0" w:firstLine="29"/>
              <w:jc w:val="left"/>
              <w:rPr>
                <w:szCs w:val="24"/>
              </w:rPr>
            </w:pPr>
            <w:r w:rsidRPr="002348C4">
              <w:rPr>
                <w:szCs w:val="24"/>
              </w:rPr>
              <w:sym w:font="Wingdings 2" w:char="F02A"/>
            </w:r>
            <w:r w:rsidRPr="002348C4">
              <w:rPr>
                <w:szCs w:val="24"/>
              </w:rPr>
              <w:t xml:space="preserve"> Elektroninis: patyč</w:t>
            </w:r>
            <w:r w:rsidR="006F752C" w:rsidRPr="002348C4">
              <w:rPr>
                <w:szCs w:val="24"/>
              </w:rPr>
              <w:t>ios vykst</w:t>
            </w:r>
            <w:r w:rsidRPr="002348C4">
              <w:rPr>
                <w:szCs w:val="24"/>
              </w:rPr>
              <w:t>ančios elektroninėje erdvė</w:t>
            </w:r>
            <w:r w:rsidR="006F752C" w:rsidRPr="002348C4">
              <w:rPr>
                <w:szCs w:val="24"/>
              </w:rPr>
              <w:t>je: socialiniuose tinkluose, kitose vietose internete, naudojant m</w:t>
            </w:r>
            <w:r w:rsidRPr="002348C4">
              <w:rPr>
                <w:szCs w:val="24"/>
              </w:rPr>
              <w:t>obiliuosius telefonus (nemalonių žinučių arba elektroninių laiškų rašinė</w:t>
            </w:r>
            <w:r w:rsidR="006F752C" w:rsidRPr="002348C4">
              <w:rPr>
                <w:szCs w:val="24"/>
              </w:rPr>
              <w:t>jimas, s</w:t>
            </w:r>
            <w:r w:rsidRPr="002348C4">
              <w:rPr>
                <w:szCs w:val="24"/>
              </w:rPr>
              <w:t>kaudinantis bendravimas pokalbių</w:t>
            </w:r>
            <w:r w:rsidR="006F752C" w:rsidRPr="002348C4">
              <w:rPr>
                <w:szCs w:val="24"/>
              </w:rPr>
              <w:t xml:space="preserve"> kambari</w:t>
            </w:r>
            <w:r w:rsidRPr="002348C4">
              <w:rPr>
                <w:szCs w:val="24"/>
              </w:rPr>
              <w:t>uose, asmeninio gyvenimo detalių</w:t>
            </w:r>
            <w:r w:rsidR="006F752C" w:rsidRPr="002348C4">
              <w:rPr>
                <w:szCs w:val="24"/>
              </w:rPr>
              <w:t xml:space="preserve"> viešinimas,</w:t>
            </w:r>
            <w:r w:rsidRPr="002348C4">
              <w:rPr>
                <w:szCs w:val="24"/>
              </w:rPr>
              <w:t xml:space="preserve"> tapatybė</w:t>
            </w:r>
            <w:r w:rsidR="006F752C" w:rsidRPr="002348C4">
              <w:rPr>
                <w:szCs w:val="24"/>
              </w:rPr>
              <w:t>s pasisavinimas ir pan.).</w:t>
            </w:r>
          </w:p>
          <w:p w:rsidR="00A80598" w:rsidRPr="002348C4" w:rsidRDefault="008635E1" w:rsidP="00E87832">
            <w:pPr>
              <w:spacing w:after="2" w:line="259" w:lineRule="auto"/>
              <w:ind w:left="0" w:right="0" w:firstLine="0"/>
              <w:jc w:val="left"/>
              <w:rPr>
                <w:szCs w:val="24"/>
              </w:rPr>
            </w:pPr>
            <w:r w:rsidRPr="002348C4">
              <w:rPr>
                <w:szCs w:val="24"/>
              </w:rPr>
              <w:sym w:font="Wingdings 2" w:char="F02A"/>
            </w:r>
            <w:r w:rsidRPr="002348C4">
              <w:rPr>
                <w:szCs w:val="24"/>
              </w:rPr>
              <w:t xml:space="preserve"> </w:t>
            </w:r>
            <w:r w:rsidR="006F752C" w:rsidRPr="002348C4">
              <w:rPr>
                <w:szCs w:val="24"/>
              </w:rPr>
              <w:t>Kiti</w:t>
            </w:r>
            <w:r w:rsidRPr="002348C4">
              <w:rPr>
                <w:szCs w:val="24"/>
              </w:rPr>
              <w:t xml:space="preserve"> pastebė</w:t>
            </w:r>
            <w:r w:rsidR="006F752C" w:rsidRPr="002348C4">
              <w:rPr>
                <w:szCs w:val="24"/>
              </w:rPr>
              <w:t>jimai</w:t>
            </w:r>
          </w:p>
          <w:p w:rsidR="00A80598" w:rsidRPr="002348C4" w:rsidRDefault="008635E1">
            <w:pPr>
              <w:spacing w:after="0" w:line="259" w:lineRule="auto"/>
              <w:ind w:left="67" w:right="0" w:firstLine="0"/>
              <w:jc w:val="left"/>
              <w:rPr>
                <w:szCs w:val="24"/>
              </w:rPr>
            </w:pPr>
            <w:r w:rsidRPr="002348C4">
              <w:rPr>
                <w:szCs w:val="24"/>
              </w:rPr>
              <w:t>(į</w:t>
            </w:r>
            <w:r w:rsidR="006F752C" w:rsidRPr="002348C4">
              <w:rPr>
                <w:szCs w:val="24"/>
              </w:rPr>
              <w:t>rašyti)</w:t>
            </w:r>
          </w:p>
        </w:tc>
      </w:tr>
      <w:tr w:rsidR="00A80598" w:rsidRPr="002348C4" w:rsidTr="002348C4">
        <w:trPr>
          <w:trHeight w:val="807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6F752C">
            <w:pPr>
              <w:spacing w:after="0" w:line="259" w:lineRule="auto"/>
              <w:ind w:left="62" w:right="0" w:firstLine="0"/>
              <w:jc w:val="left"/>
              <w:rPr>
                <w:szCs w:val="24"/>
              </w:rPr>
            </w:pPr>
            <w:r w:rsidRPr="002348C4">
              <w:rPr>
                <w:szCs w:val="24"/>
              </w:rPr>
              <w:t>Ar yra žinomas tokio elgesio pasikartojimas?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A8059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A80598" w:rsidRPr="00683C12" w:rsidRDefault="008635E1">
      <w:pPr>
        <w:spacing w:after="3" w:line="259" w:lineRule="auto"/>
        <w:ind w:left="29" w:right="0" w:hanging="10"/>
        <w:jc w:val="left"/>
        <w:rPr>
          <w:b/>
          <w:sz w:val="22"/>
        </w:rPr>
      </w:pPr>
      <w:r w:rsidRPr="00683C12">
        <w:rPr>
          <w:b/>
          <w:sz w:val="22"/>
        </w:rPr>
        <w:t>Duomenys apie patyčių</w:t>
      </w:r>
      <w:r w:rsidR="006F752C" w:rsidRPr="00683C12">
        <w:rPr>
          <w:b/>
          <w:sz w:val="22"/>
        </w:rPr>
        <w:t xml:space="preserve"> dalyvius:</w:t>
      </w:r>
    </w:p>
    <w:tbl>
      <w:tblPr>
        <w:tblStyle w:val="TableGrid"/>
        <w:tblW w:w="9190" w:type="dxa"/>
        <w:tblInd w:w="21" w:type="dxa"/>
        <w:tblCellMar>
          <w:top w:w="62" w:type="dxa"/>
          <w:left w:w="109" w:type="dxa"/>
          <w:right w:w="555" w:type="dxa"/>
        </w:tblCellMar>
        <w:tblLook w:val="04A0" w:firstRow="1" w:lastRow="0" w:firstColumn="1" w:lastColumn="0" w:noHBand="0" w:noVBand="1"/>
      </w:tblPr>
      <w:tblGrid>
        <w:gridCol w:w="4512"/>
        <w:gridCol w:w="4678"/>
      </w:tblGrid>
      <w:tr w:rsidR="00A80598" w:rsidRPr="002348C4" w:rsidTr="002348C4">
        <w:trPr>
          <w:trHeight w:val="475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8635E1" w:rsidP="00C741A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2348C4">
              <w:rPr>
                <w:b/>
                <w:szCs w:val="24"/>
                <w:u w:val="single" w:color="000000"/>
              </w:rPr>
              <w:t xml:space="preserve">Patyrusio </w:t>
            </w:r>
            <w:r w:rsidRPr="00C741A9">
              <w:rPr>
                <w:b/>
                <w:szCs w:val="24"/>
                <w:u w:val="single"/>
              </w:rPr>
              <w:t>smurtą</w:t>
            </w:r>
            <w:r w:rsidR="00C741A9" w:rsidRPr="00C741A9">
              <w:rPr>
                <w:b/>
                <w:szCs w:val="24"/>
                <w:u w:val="single"/>
              </w:rPr>
              <w:t xml:space="preserve"> ar priekabiavimą</w:t>
            </w:r>
            <w:r w:rsidR="006F752C" w:rsidRPr="002348C4">
              <w:rPr>
                <w:szCs w:val="24"/>
                <w:u w:val="single" w:color="000000"/>
              </w:rPr>
              <w:t xml:space="preserve"> </w:t>
            </w:r>
            <w:r w:rsidRPr="002348C4">
              <w:rPr>
                <w:szCs w:val="24"/>
              </w:rPr>
              <w:t>vardas, pavardė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A8059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80598" w:rsidRPr="002348C4" w:rsidTr="002348C4">
        <w:trPr>
          <w:trHeight w:val="475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6F752C">
            <w:pPr>
              <w:spacing w:after="0" w:line="259" w:lineRule="auto"/>
              <w:ind w:left="19" w:right="0" w:firstLine="0"/>
              <w:jc w:val="left"/>
              <w:rPr>
                <w:szCs w:val="24"/>
              </w:rPr>
            </w:pPr>
            <w:r w:rsidRPr="002348C4">
              <w:rPr>
                <w:b/>
                <w:szCs w:val="24"/>
                <w:u w:val="single" w:color="000000"/>
              </w:rPr>
              <w:t>Galimai smurtavusio</w:t>
            </w:r>
            <w:r w:rsidR="00BF2D9B">
              <w:rPr>
                <w:b/>
                <w:szCs w:val="24"/>
                <w:u w:val="single" w:color="000000"/>
              </w:rPr>
              <w:t xml:space="preserve"> ar priekabiavusio</w:t>
            </w:r>
            <w:r w:rsidRPr="002348C4">
              <w:rPr>
                <w:szCs w:val="24"/>
                <w:u w:val="single" w:color="000000"/>
              </w:rPr>
              <w:t xml:space="preserve"> </w:t>
            </w:r>
            <w:r w:rsidR="008635E1" w:rsidRPr="002348C4">
              <w:rPr>
                <w:szCs w:val="24"/>
              </w:rPr>
              <w:t>vardas, pavardė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A8059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A80598" w:rsidRPr="002348C4" w:rsidTr="002348C4">
        <w:trPr>
          <w:trHeight w:val="768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BB7882" w:rsidP="003F70FC">
            <w:pPr>
              <w:spacing w:after="0" w:line="259" w:lineRule="auto"/>
              <w:ind w:left="5" w:right="0" w:hanging="5"/>
              <w:rPr>
                <w:szCs w:val="24"/>
              </w:rPr>
            </w:pPr>
            <w:r w:rsidRPr="002348C4">
              <w:rPr>
                <w:b/>
                <w:noProof/>
                <w:szCs w:val="24"/>
                <w:u w:val="single"/>
              </w:rPr>
              <w:t>Stebėjusių</w:t>
            </w:r>
            <w:r w:rsidRPr="002348C4">
              <w:rPr>
                <w:noProof/>
                <w:szCs w:val="24"/>
              </w:rPr>
              <w:t xml:space="preserve"> galimai</w:t>
            </w:r>
            <w:r w:rsidR="008635E1" w:rsidRPr="002348C4">
              <w:rPr>
                <w:szCs w:val="24"/>
              </w:rPr>
              <w:t xml:space="preserve"> smurto</w:t>
            </w:r>
            <w:r w:rsidR="00C741A9">
              <w:rPr>
                <w:szCs w:val="24"/>
              </w:rPr>
              <w:t xml:space="preserve"> </w:t>
            </w:r>
            <w:r w:rsidR="003F70FC">
              <w:rPr>
                <w:szCs w:val="24"/>
              </w:rPr>
              <w:t>i</w:t>
            </w:r>
            <w:r w:rsidR="00C741A9">
              <w:rPr>
                <w:szCs w:val="24"/>
              </w:rPr>
              <w:t>r priekabiavimo</w:t>
            </w:r>
            <w:r w:rsidR="008635E1" w:rsidRPr="002348C4">
              <w:rPr>
                <w:szCs w:val="24"/>
              </w:rPr>
              <w:t xml:space="preserve"> atvejį vardas, pavardė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0598" w:rsidRPr="002348C4" w:rsidRDefault="00A80598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A80598" w:rsidRPr="00BB7882" w:rsidRDefault="008635E1">
      <w:pPr>
        <w:spacing w:after="3" w:line="259" w:lineRule="auto"/>
        <w:ind w:left="29" w:right="0" w:hanging="10"/>
        <w:jc w:val="left"/>
        <w:rPr>
          <w:b/>
          <w:szCs w:val="24"/>
        </w:rPr>
      </w:pPr>
      <w:r w:rsidRPr="00BB7882">
        <w:rPr>
          <w:b/>
          <w:szCs w:val="24"/>
        </w:rPr>
        <w:t>Išsamesnė informacija apie įvykį</w:t>
      </w:r>
      <w:r w:rsidR="006F752C" w:rsidRPr="00BB7882">
        <w:rPr>
          <w:b/>
          <w:szCs w:val="24"/>
        </w:rPr>
        <w:t>:</w:t>
      </w:r>
    </w:p>
    <w:tbl>
      <w:tblPr>
        <w:tblStyle w:val="Lentelstinklelis"/>
        <w:tblW w:w="0" w:type="auto"/>
        <w:tblInd w:w="19" w:type="dxa"/>
        <w:tblLook w:val="04A0" w:firstRow="1" w:lastRow="0" w:firstColumn="1" w:lastColumn="0" w:noHBand="0" w:noVBand="1"/>
      </w:tblPr>
      <w:tblGrid>
        <w:gridCol w:w="9263"/>
      </w:tblGrid>
      <w:tr w:rsidR="00683C12" w:rsidTr="00683C12">
        <w:trPr>
          <w:trHeight w:val="383"/>
        </w:trPr>
        <w:tc>
          <w:tcPr>
            <w:tcW w:w="9282" w:type="dxa"/>
          </w:tcPr>
          <w:p w:rsidR="002348C4" w:rsidRDefault="002348C4" w:rsidP="002348C4">
            <w:pPr>
              <w:pStyle w:val="Betarp"/>
            </w:pPr>
          </w:p>
          <w:p w:rsidR="002348C4" w:rsidRDefault="002348C4" w:rsidP="003F286B">
            <w:pPr>
              <w:spacing w:after="461" w:line="259" w:lineRule="auto"/>
              <w:ind w:left="0" w:right="-35" w:firstLine="0"/>
              <w:jc w:val="left"/>
            </w:pPr>
          </w:p>
        </w:tc>
      </w:tr>
    </w:tbl>
    <w:p w:rsidR="002348C4" w:rsidRDefault="002348C4">
      <w:pPr>
        <w:spacing w:after="34" w:line="259" w:lineRule="auto"/>
        <w:ind w:left="29" w:right="-130" w:firstLine="0"/>
        <w:jc w:val="left"/>
        <w:rPr>
          <w:sz w:val="22"/>
        </w:rPr>
      </w:pPr>
    </w:p>
    <w:p w:rsidR="00A80598" w:rsidRPr="00683C12" w:rsidRDefault="006F752C">
      <w:pPr>
        <w:spacing w:after="34" w:line="259" w:lineRule="auto"/>
        <w:ind w:left="29" w:right="-130" w:firstLine="0"/>
        <w:jc w:val="left"/>
        <w:rPr>
          <w:sz w:val="22"/>
        </w:rPr>
      </w:pPr>
      <w:r w:rsidRPr="00683C12">
        <w:rPr>
          <w:noProof/>
          <w:sz w:val="22"/>
          <w:lang w:val="en-GB" w:eastAsia="en-GB"/>
        </w:rPr>
        <w:drawing>
          <wp:inline distT="0" distB="0" distL="0" distR="0">
            <wp:extent cx="5767614" cy="24388"/>
            <wp:effectExtent l="0" t="0" r="0" b="0"/>
            <wp:docPr id="29818" name="Picture 29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18" name="Picture 298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7614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98" w:rsidRPr="00683C12" w:rsidRDefault="006F752C">
      <w:pPr>
        <w:tabs>
          <w:tab w:val="center" w:pos="2136"/>
          <w:tab w:val="center" w:pos="8159"/>
        </w:tabs>
        <w:ind w:left="0" w:right="0" w:firstLine="0"/>
        <w:jc w:val="left"/>
        <w:rPr>
          <w:sz w:val="22"/>
        </w:rPr>
      </w:pPr>
      <w:r w:rsidRPr="00683C12">
        <w:rPr>
          <w:sz w:val="22"/>
        </w:rPr>
        <w:tab/>
        <w:t>(Užp</w:t>
      </w:r>
      <w:r w:rsidR="008635E1" w:rsidRPr="00683C12">
        <w:rPr>
          <w:sz w:val="22"/>
        </w:rPr>
        <w:t>ildžiusio asmens vardas, pavardė</w:t>
      </w:r>
      <w:r w:rsidRPr="00683C12">
        <w:rPr>
          <w:sz w:val="22"/>
        </w:rPr>
        <w:t>)</w:t>
      </w:r>
      <w:r w:rsidRPr="00683C12">
        <w:rPr>
          <w:sz w:val="22"/>
        </w:rPr>
        <w:tab/>
        <w:t>(Parašas)</w:t>
      </w:r>
    </w:p>
    <w:sectPr w:rsidR="00A80598" w:rsidRPr="00683C12" w:rsidSect="00BF2D9B">
      <w:footerReference w:type="even" r:id="rId10"/>
      <w:footerReference w:type="default" r:id="rId11"/>
      <w:footerReference w:type="first" r:id="rId12"/>
      <w:pgSz w:w="11560" w:h="16500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064" w:rsidRDefault="00B22064">
      <w:pPr>
        <w:spacing w:after="0" w:line="240" w:lineRule="auto"/>
      </w:pPr>
      <w:r>
        <w:separator/>
      </w:r>
    </w:p>
  </w:endnote>
  <w:endnote w:type="continuationSeparator" w:id="0">
    <w:p w:rsidR="00B22064" w:rsidRDefault="00B2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9B" w:rsidRDefault="00BF2D9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9B" w:rsidRPr="003F286B" w:rsidRDefault="00BF2D9B" w:rsidP="003F286B">
    <w:pPr>
      <w:pStyle w:val="Porat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9B" w:rsidRDefault="00BF2D9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064" w:rsidRDefault="00B22064">
      <w:pPr>
        <w:spacing w:after="0" w:line="240" w:lineRule="auto"/>
      </w:pPr>
      <w:r>
        <w:separator/>
      </w:r>
    </w:p>
  </w:footnote>
  <w:footnote w:type="continuationSeparator" w:id="0">
    <w:p w:rsidR="00B22064" w:rsidRDefault="00B2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A09"/>
    <w:multiLevelType w:val="hybridMultilevel"/>
    <w:tmpl w:val="71DC9166"/>
    <w:lvl w:ilvl="0" w:tplc="72886546">
      <w:start w:val="3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4FE3C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E1A0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BB2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2EBF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0966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6CD2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2A98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8A54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F6156"/>
    <w:multiLevelType w:val="multilevel"/>
    <w:tmpl w:val="F38E24A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9F0F8D"/>
    <w:multiLevelType w:val="hybridMultilevel"/>
    <w:tmpl w:val="9FF894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56A7B"/>
    <w:multiLevelType w:val="hybridMultilevel"/>
    <w:tmpl w:val="632C2442"/>
    <w:lvl w:ilvl="0" w:tplc="7720A7B6">
      <w:start w:val="1"/>
      <w:numFmt w:val="decimal"/>
      <w:lvlText w:val="%1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6250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42EB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825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4A2D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67D6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8D3D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C6386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821B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B3332C"/>
    <w:multiLevelType w:val="hybridMultilevel"/>
    <w:tmpl w:val="AAD67D00"/>
    <w:lvl w:ilvl="0" w:tplc="BB52D9E4">
      <w:start w:val="1"/>
      <w:numFmt w:val="upperRoman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315CF"/>
    <w:multiLevelType w:val="multilevel"/>
    <w:tmpl w:val="B8C26C58"/>
    <w:lvl w:ilvl="0">
      <w:start w:val="22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3346CF"/>
    <w:multiLevelType w:val="multilevel"/>
    <w:tmpl w:val="5FB285CE"/>
    <w:lvl w:ilvl="0">
      <w:start w:val="6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C86A29"/>
    <w:multiLevelType w:val="multilevel"/>
    <w:tmpl w:val="F5D0CE2A"/>
    <w:lvl w:ilvl="0">
      <w:start w:val="12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670DD8"/>
    <w:multiLevelType w:val="hybridMultilevel"/>
    <w:tmpl w:val="9E86F768"/>
    <w:lvl w:ilvl="0" w:tplc="DF24FE6E">
      <w:start w:val="8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48D2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E0B54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8A61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C95D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A774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0CABA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58B02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2EEF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AF0A8F"/>
    <w:multiLevelType w:val="multilevel"/>
    <w:tmpl w:val="745A0128"/>
    <w:lvl w:ilvl="0">
      <w:start w:val="2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98"/>
    <w:rsid w:val="000005D9"/>
    <w:rsid w:val="00014754"/>
    <w:rsid w:val="00080F8D"/>
    <w:rsid w:val="00085241"/>
    <w:rsid w:val="000A08B3"/>
    <w:rsid w:val="000E080C"/>
    <w:rsid w:val="000E79FA"/>
    <w:rsid w:val="000F6B9A"/>
    <w:rsid w:val="001937E2"/>
    <w:rsid w:val="0022603A"/>
    <w:rsid w:val="002348C4"/>
    <w:rsid w:val="00265303"/>
    <w:rsid w:val="002D415F"/>
    <w:rsid w:val="002E7702"/>
    <w:rsid w:val="003275E4"/>
    <w:rsid w:val="003367F6"/>
    <w:rsid w:val="00356883"/>
    <w:rsid w:val="003C27D6"/>
    <w:rsid w:val="003F286B"/>
    <w:rsid w:val="003F70FC"/>
    <w:rsid w:val="004209C0"/>
    <w:rsid w:val="004404C9"/>
    <w:rsid w:val="004451BA"/>
    <w:rsid w:val="004916C4"/>
    <w:rsid w:val="004A2B1D"/>
    <w:rsid w:val="004B3FEE"/>
    <w:rsid w:val="004D59CB"/>
    <w:rsid w:val="005368AF"/>
    <w:rsid w:val="0055369C"/>
    <w:rsid w:val="00566B0A"/>
    <w:rsid w:val="005B359E"/>
    <w:rsid w:val="005C505C"/>
    <w:rsid w:val="005D6148"/>
    <w:rsid w:val="005E497D"/>
    <w:rsid w:val="006178DE"/>
    <w:rsid w:val="00632AE1"/>
    <w:rsid w:val="00642BA0"/>
    <w:rsid w:val="00644B07"/>
    <w:rsid w:val="006670AB"/>
    <w:rsid w:val="00674CBC"/>
    <w:rsid w:val="00683C12"/>
    <w:rsid w:val="006A2E10"/>
    <w:rsid w:val="006F6B70"/>
    <w:rsid w:val="006F752C"/>
    <w:rsid w:val="007253DA"/>
    <w:rsid w:val="007A2A12"/>
    <w:rsid w:val="008010A7"/>
    <w:rsid w:val="00821934"/>
    <w:rsid w:val="008635E1"/>
    <w:rsid w:val="008D6701"/>
    <w:rsid w:val="008E5B5B"/>
    <w:rsid w:val="008F4BFA"/>
    <w:rsid w:val="009075F8"/>
    <w:rsid w:val="00917537"/>
    <w:rsid w:val="0092215C"/>
    <w:rsid w:val="009818F1"/>
    <w:rsid w:val="00995192"/>
    <w:rsid w:val="009A53C7"/>
    <w:rsid w:val="00A80598"/>
    <w:rsid w:val="00A966E9"/>
    <w:rsid w:val="00B06737"/>
    <w:rsid w:val="00B1015B"/>
    <w:rsid w:val="00B22064"/>
    <w:rsid w:val="00B911D1"/>
    <w:rsid w:val="00BB7882"/>
    <w:rsid w:val="00BD515C"/>
    <w:rsid w:val="00BF2D9B"/>
    <w:rsid w:val="00C1432A"/>
    <w:rsid w:val="00C35611"/>
    <w:rsid w:val="00C40C94"/>
    <w:rsid w:val="00C45AC2"/>
    <w:rsid w:val="00C725BE"/>
    <w:rsid w:val="00C741A9"/>
    <w:rsid w:val="00C766ED"/>
    <w:rsid w:val="00C90CA8"/>
    <w:rsid w:val="00C91060"/>
    <w:rsid w:val="00C92DD7"/>
    <w:rsid w:val="00D74ACE"/>
    <w:rsid w:val="00D83A43"/>
    <w:rsid w:val="00DF0F1C"/>
    <w:rsid w:val="00E10F8F"/>
    <w:rsid w:val="00E33D60"/>
    <w:rsid w:val="00E4134E"/>
    <w:rsid w:val="00E573F5"/>
    <w:rsid w:val="00E87832"/>
    <w:rsid w:val="00EA75BF"/>
    <w:rsid w:val="00EF3EA1"/>
    <w:rsid w:val="00F47324"/>
    <w:rsid w:val="00F9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4BD0"/>
  <w15:docId w15:val="{118F519A-01F2-47D7-8D02-5481C7A7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71" w:lineRule="auto"/>
      <w:ind w:left="480" w:right="341" w:hanging="48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 w:line="265" w:lineRule="auto"/>
      <w:ind w:left="240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1432A"/>
    <w:pPr>
      <w:tabs>
        <w:tab w:val="center" w:pos="4819"/>
        <w:tab w:val="right" w:pos="9638"/>
      </w:tabs>
      <w:spacing w:after="0" w:line="240" w:lineRule="auto"/>
      <w:ind w:left="0" w:right="0" w:firstLine="0"/>
      <w:jc w:val="left"/>
    </w:pPr>
    <w:rPr>
      <w:color w:val="auto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1432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C1432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6F6B70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semiHidden/>
    <w:unhideWhenUsed/>
    <w:rsid w:val="00F917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91744"/>
    <w:rPr>
      <w:rFonts w:ascii="Times New Roman" w:eastAsia="Times New Roman" w:hAnsi="Times New Roman" w:cs="Times New Roman"/>
      <w:color w:val="000000"/>
      <w:sz w:val="24"/>
    </w:rPr>
  </w:style>
  <w:style w:type="character" w:styleId="Hipersaitas">
    <w:name w:val="Hyperlink"/>
    <w:basedOn w:val="Numatytasispastraiposriftas"/>
    <w:uiPriority w:val="99"/>
    <w:unhideWhenUsed/>
    <w:rsid w:val="004B3FEE"/>
    <w:rPr>
      <w:color w:val="0563C1" w:themeColor="hyperlink"/>
      <w:u w:val="single"/>
    </w:rPr>
  </w:style>
  <w:style w:type="paragraph" w:styleId="Betarp">
    <w:name w:val="No Spacing"/>
    <w:uiPriority w:val="1"/>
    <w:qFormat/>
    <w:rsid w:val="002348C4"/>
    <w:pPr>
      <w:spacing w:after="0" w:line="240" w:lineRule="auto"/>
      <w:ind w:left="480" w:right="341" w:hanging="48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0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0F1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stokumokykla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Vyturelis</dc:creator>
  <cp:keywords/>
  <cp:lastModifiedBy>Mokykla1</cp:lastModifiedBy>
  <cp:revision>4</cp:revision>
  <cp:lastPrinted>2022-10-25T12:03:00Z</cp:lastPrinted>
  <dcterms:created xsi:type="dcterms:W3CDTF">2022-10-27T09:53:00Z</dcterms:created>
  <dcterms:modified xsi:type="dcterms:W3CDTF">2022-10-28T08:28:00Z</dcterms:modified>
</cp:coreProperties>
</file>